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752" w:rsidP="002C5752"/>
    <w:p w:rsidR="002C5752" w:rsidP="002C5752">
      <w:pPr>
        <w:ind w:left="-180" w:right="-262"/>
        <w:jc w:val="right"/>
        <w:rPr>
          <w:szCs w:val="28"/>
        </w:rPr>
      </w:pPr>
      <w:r>
        <w:rPr>
          <w:szCs w:val="28"/>
        </w:rPr>
        <w:t>Дело № 2-08/2022</w:t>
      </w:r>
    </w:p>
    <w:p w:rsidR="002C5752" w:rsidP="002C5752">
      <w:pPr>
        <w:tabs>
          <w:tab w:val="center" w:pos="4860"/>
          <w:tab w:val="left" w:pos="6926"/>
        </w:tabs>
        <w:ind w:left="-180" w:right="-26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  <w:r>
        <w:rPr>
          <w:b/>
          <w:szCs w:val="28"/>
        </w:rPr>
        <w:tab/>
      </w:r>
    </w:p>
    <w:p w:rsidR="002C5752" w:rsidP="002C5752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2C5752" w:rsidP="002C5752">
      <w:pPr>
        <w:ind w:left="-180" w:right="-262"/>
        <w:rPr>
          <w:szCs w:val="28"/>
        </w:rPr>
      </w:pPr>
      <w:r>
        <w:rPr>
          <w:szCs w:val="28"/>
        </w:rPr>
        <w:t xml:space="preserve">      24 января 2022 г.                                                                               гор. Тетюши</w:t>
      </w:r>
    </w:p>
    <w:p w:rsidR="002C5752" w:rsidP="002C575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2C5752" w:rsidP="002C575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 </w:t>
      </w:r>
    </w:p>
    <w:p w:rsidR="002C5752" w:rsidP="002C5752">
      <w:pPr>
        <w:ind w:left="-180" w:right="-262"/>
        <w:jc w:val="both"/>
      </w:pPr>
      <w:r>
        <w:rPr>
          <w:szCs w:val="28"/>
        </w:rPr>
        <w:t>с участием ответчика Титова А.В.,</w:t>
      </w:r>
      <w:r w:rsidRPr="00894B8F">
        <w:t xml:space="preserve"> </w:t>
      </w:r>
    </w:p>
    <w:p w:rsidR="002C5752" w:rsidP="002C5752">
      <w:pPr>
        <w:ind w:left="-180" w:right="-262"/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общества с ограниченной ответственностью «Центавр» к Титову А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о взыскании долга по договору займа денежных средств, руководствуясь статьями 194-199 Гражданско-процессуального кодекса РФ,</w:t>
      </w:r>
    </w:p>
    <w:p w:rsidR="002C5752" w:rsidP="002C5752">
      <w:pPr>
        <w:ind w:left="-180" w:right="-262"/>
        <w:jc w:val="both"/>
        <w:rPr>
          <w:szCs w:val="28"/>
        </w:rPr>
      </w:pPr>
    </w:p>
    <w:p w:rsidR="002C5752" w:rsidP="002C5752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2C5752" w:rsidP="002C575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 удовлетворении иска общества с ограниченной ответственностью «Центавр»</w:t>
      </w:r>
      <w:r w:rsidRPr="00DE41D6">
        <w:rPr>
          <w:szCs w:val="28"/>
        </w:rPr>
        <w:t xml:space="preserve"> </w:t>
      </w:r>
      <w:r>
        <w:rPr>
          <w:szCs w:val="28"/>
        </w:rPr>
        <w:t>к Титову А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о взыскании долга по договору займа денежных средств отказать в связи с пропуском срока исковой давности.  </w:t>
      </w:r>
    </w:p>
    <w:p w:rsidR="002C5752" w:rsidP="002C575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5752" w:rsidP="002C575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C5752" w:rsidP="002C575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 Республики Татарстан в течение месяца со дня принятия решения судом в окончательной форме</w:t>
      </w:r>
      <w:r>
        <w:t>.</w:t>
      </w:r>
      <w:r>
        <w:rPr>
          <w:szCs w:val="28"/>
        </w:rPr>
        <w:t xml:space="preserve">       </w:t>
      </w:r>
    </w:p>
    <w:p w:rsidR="002C5752" w:rsidP="002C575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2C5752" w:rsidP="002C5752">
      <w:pPr>
        <w:ind w:left="-180" w:right="-262"/>
        <w:jc w:val="both"/>
        <w:rPr>
          <w:szCs w:val="28"/>
        </w:rPr>
      </w:pPr>
    </w:p>
    <w:p w:rsidR="002C5752" w:rsidP="002C575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 Мировой судья:                                                                       </w:t>
      </w:r>
      <w:r w:rsidRPr="00FC4D51">
        <w:rPr>
          <w:szCs w:val="28"/>
        </w:rPr>
        <w:t xml:space="preserve"> </w:t>
      </w:r>
      <w:r>
        <w:rPr>
          <w:szCs w:val="28"/>
        </w:rPr>
        <w:t>А.А.Зиатдинова</w:t>
      </w:r>
    </w:p>
    <w:p w:rsidR="002C5752" w:rsidP="002C5752"/>
    <w:p w:rsidR="002C5752" w:rsidP="002C5752"/>
    <w:p w:rsidR="002C5752" w:rsidP="002C5752"/>
    <w:p w:rsidR="002C5752" w:rsidP="002C5752"/>
    <w:p w:rsidR="00D45AD2"/>
    <w:sectPr w:rsidSect="002C5752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82"/>
    <w:rsid w:val="00027884"/>
    <w:rsid w:val="002C5752"/>
    <w:rsid w:val="007A5182"/>
    <w:rsid w:val="00894B8F"/>
    <w:rsid w:val="00D45AD2"/>
    <w:rsid w:val="00DE41D6"/>
    <w:rsid w:val="00FC4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