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B7444">
        <w:rPr>
          <w:rFonts w:ascii="Times New Roman" w:eastAsia="Times New Roman" w:hAnsi="Times New Roman" w:cs="Times New Roman"/>
          <w:sz w:val="24"/>
          <w:szCs w:val="24"/>
          <w:lang w:eastAsia="ru-RU"/>
        </w:rPr>
        <w:t>7-335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Pr="006B7444"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7-335/2022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7F5CC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334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6B7444" w:rsidR="006B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444"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№7 по </w:t>
      </w:r>
      <w:r w:rsidRPr="006B7444"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6B7444"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Татарстан,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Галимова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740E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40E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40EA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0EA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740EA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B00B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старшего инспектора ДПС ГИБДД от 21.01.2022г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01.02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.2022г., 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Галимов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01.04</w:t>
      </w:r>
      <w:r w:rsidR="008027D2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.04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7444">
        <w:rPr>
          <w:rFonts w:ascii="Times New Roman" w:eastAsia="Calibri" w:hAnsi="Times New Roman" w:cs="Times New Roman"/>
          <w:sz w:val="28"/>
          <w:szCs w:val="28"/>
          <w:lang w:eastAsia="ru-RU"/>
        </w:rPr>
        <w:t>Галимов</w:t>
      </w:r>
      <w:r w:rsidRPr="006B7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</w:t>
      </w:r>
      <w:r w:rsidRPr="006B7444"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Галимов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B7444"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B7444"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Галимова</w:t>
      </w:r>
      <w:r w:rsidRPr="006B7444"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740E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B7444"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40E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B7444"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три тысячи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69389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B7444">
        <w:rPr>
          <w:rFonts w:ascii="Times New Roman" w:eastAsia="Calibri" w:hAnsi="Times New Roman" w:cs="Times New Roman"/>
          <w:sz w:val="28"/>
          <w:szCs w:val="28"/>
          <w:lang w:eastAsia="ru-RU"/>
        </w:rPr>
        <w:t>654959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30AB" w:rsidRPr="00402F92" w:rsidP="006B74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730AB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40EAE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41AD4"/>
    <w:rsid w:val="00173296"/>
    <w:rsid w:val="001C05FE"/>
    <w:rsid w:val="001C2354"/>
    <w:rsid w:val="001E54B2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736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5865"/>
    <w:rsid w:val="004373D7"/>
    <w:rsid w:val="0044470B"/>
    <w:rsid w:val="004470AA"/>
    <w:rsid w:val="00464704"/>
    <w:rsid w:val="00477726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93899"/>
    <w:rsid w:val="006B0F7E"/>
    <w:rsid w:val="006B5CDB"/>
    <w:rsid w:val="006B7444"/>
    <w:rsid w:val="006D2DC5"/>
    <w:rsid w:val="006D7F02"/>
    <w:rsid w:val="006E038C"/>
    <w:rsid w:val="006E35DC"/>
    <w:rsid w:val="006E6A70"/>
    <w:rsid w:val="006F4201"/>
    <w:rsid w:val="007072E5"/>
    <w:rsid w:val="007078E6"/>
    <w:rsid w:val="007249C0"/>
    <w:rsid w:val="00740528"/>
    <w:rsid w:val="00740EAE"/>
    <w:rsid w:val="00755CD0"/>
    <w:rsid w:val="00765724"/>
    <w:rsid w:val="0079300B"/>
    <w:rsid w:val="007A043F"/>
    <w:rsid w:val="007B337C"/>
    <w:rsid w:val="007B576F"/>
    <w:rsid w:val="007B7565"/>
    <w:rsid w:val="007C6F37"/>
    <w:rsid w:val="007F23C4"/>
    <w:rsid w:val="007F5CCE"/>
    <w:rsid w:val="007F7A99"/>
    <w:rsid w:val="008027D2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4B52"/>
    <w:rsid w:val="0097707E"/>
    <w:rsid w:val="00986506"/>
    <w:rsid w:val="00987942"/>
    <w:rsid w:val="009D0DA9"/>
    <w:rsid w:val="009F6718"/>
    <w:rsid w:val="00A4234D"/>
    <w:rsid w:val="00A57094"/>
    <w:rsid w:val="00A61433"/>
    <w:rsid w:val="00A730AB"/>
    <w:rsid w:val="00A73127"/>
    <w:rsid w:val="00A80DE6"/>
    <w:rsid w:val="00A876D5"/>
    <w:rsid w:val="00AB2D9E"/>
    <w:rsid w:val="00AB73F3"/>
    <w:rsid w:val="00AD2670"/>
    <w:rsid w:val="00AE06D9"/>
    <w:rsid w:val="00AE34F3"/>
    <w:rsid w:val="00B010CD"/>
    <w:rsid w:val="00B13362"/>
    <w:rsid w:val="00B16EFC"/>
    <w:rsid w:val="00B22EAA"/>
    <w:rsid w:val="00B24203"/>
    <w:rsid w:val="00B318EA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4110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