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F5C" w:rsidRPr="00FE1F5C" w:rsidP="00FE1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E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/6/2022 мирового судьи судебного участка №6 по </w:t>
      </w:r>
      <w:r w:rsidRPr="00FE1F5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E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FE1F5C" w:rsidRPr="00FE1F5C" w:rsidP="00FE1F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F5C" w:rsidRPr="00FE1F5C" w:rsidP="00FE1F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</w:p>
    <w:p w:rsidR="00FE1F5C" w:rsidRPr="00FE1F5C" w:rsidP="00FE1F5C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E1F5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0087-01-2022-00047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-5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FE1F5C" w:rsidRPr="00FE1F5C" w:rsidP="00FE1F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F5C" w:rsidRPr="00FE1F5C" w:rsidP="00FE1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E1F5C" w:rsidRPr="00FE1F5C" w:rsidP="00FE1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F5C" w:rsidRPr="00FE1F5C" w:rsidP="00FE1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1 февраля 2022 года</w:t>
      </w:r>
    </w:p>
    <w:p w:rsidR="00FE1F5C" w:rsidRPr="00FE1F5C" w:rsidP="00FE1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</w:p>
    <w:p w:rsidR="00FE1F5C" w:rsidRPr="00FE1F5C" w:rsidP="00FE1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F5C" w:rsidRPr="00FE1F5C" w:rsidP="00FE1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FE1F5C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E1F5C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</w:rPr>
        <w:t>ст.20.21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Обдирщикова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</w:t>
      </w:r>
      <w:r w:rsidR="007B1A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7B1A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B1A6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7B1A6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7B1A6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 по найму,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31 января 2022 года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15 час.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Pr="00FE1F5C">
        <w:rPr>
          <w:rFonts w:ascii="Times New Roman" w:eastAsia="Calibri" w:hAnsi="Times New Roman" w:cs="Times New Roman"/>
          <w:sz w:val="28"/>
          <w:szCs w:val="28"/>
        </w:rPr>
        <w:t>Обдирщиков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Ю.К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Pr="00FE1F5C">
        <w:rPr>
          <w:rFonts w:ascii="Times New Roman" w:eastAsia="Calibri" w:hAnsi="Times New Roman" w:cs="Times New Roman"/>
          <w:sz w:val="28"/>
          <w:szCs w:val="28"/>
        </w:rPr>
        <w:t>в магазине «</w:t>
      </w:r>
      <w:r w:rsidR="007B1A6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», расположенном по адресу: </w:t>
      </w:r>
      <w:r w:rsidR="007B1A6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FC460B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460B">
        <w:rPr>
          <w:rFonts w:ascii="Times New Roman" w:eastAsia="Calibri" w:hAnsi="Times New Roman" w:cs="Times New Roman"/>
          <w:sz w:val="28"/>
          <w:szCs w:val="28"/>
        </w:rPr>
        <w:t>Обдирщиков</w:t>
      </w:r>
      <w:r w:rsidRPr="00FC460B">
        <w:rPr>
          <w:rFonts w:ascii="Times New Roman" w:eastAsia="Calibri" w:hAnsi="Times New Roman" w:cs="Times New Roman"/>
          <w:sz w:val="28"/>
          <w:szCs w:val="28"/>
        </w:rPr>
        <w:t xml:space="preserve"> Ю.К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FC460B" w:rsidR="00FC460B">
        <w:rPr>
          <w:rFonts w:ascii="Times New Roman" w:eastAsia="Calibri" w:hAnsi="Times New Roman" w:cs="Times New Roman"/>
          <w:sz w:val="28"/>
          <w:szCs w:val="28"/>
        </w:rPr>
        <w:t>Обдирщиков</w:t>
      </w:r>
      <w:r w:rsidR="00FC460B">
        <w:rPr>
          <w:rFonts w:ascii="Times New Roman" w:eastAsia="Calibri" w:hAnsi="Times New Roman" w:cs="Times New Roman"/>
          <w:sz w:val="28"/>
          <w:szCs w:val="28"/>
        </w:rPr>
        <w:t>а</w:t>
      </w:r>
      <w:r w:rsidRPr="00FC460B" w:rsidR="00FC460B">
        <w:rPr>
          <w:rFonts w:ascii="Times New Roman" w:eastAsia="Calibri" w:hAnsi="Times New Roman" w:cs="Times New Roman"/>
          <w:sz w:val="28"/>
          <w:szCs w:val="28"/>
        </w:rPr>
        <w:t xml:space="preserve"> Ю.К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>полиции</w:t>
      </w:r>
      <w:r w:rsidR="00FC4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1A6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7B1A6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FC460B" w:rsidR="00FC460B">
        <w:rPr>
          <w:rFonts w:ascii="Times New Roman" w:eastAsia="Calibri" w:hAnsi="Times New Roman" w:cs="Times New Roman"/>
          <w:sz w:val="28"/>
          <w:szCs w:val="28"/>
        </w:rPr>
        <w:t>Обдирщиков</w:t>
      </w:r>
      <w:r w:rsidRPr="00FC460B" w:rsidR="00FC460B">
        <w:rPr>
          <w:rFonts w:ascii="Times New Roman" w:eastAsia="Calibri" w:hAnsi="Times New Roman" w:cs="Times New Roman"/>
          <w:sz w:val="28"/>
          <w:szCs w:val="28"/>
        </w:rPr>
        <w:t xml:space="preserve"> Ю.К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FC460B">
        <w:rPr>
          <w:rFonts w:ascii="Times New Roman" w:eastAsia="Calibri" w:hAnsi="Times New Roman" w:cs="Times New Roman"/>
          <w:sz w:val="28"/>
          <w:szCs w:val="28"/>
        </w:rPr>
        <w:t>0,75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86ACA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86ACA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FC460B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FC460B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FC460B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F5C" w:rsidRPr="00FE1F5C" w:rsidP="00FE1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Обдирщикова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</w:t>
      </w:r>
      <w:r w:rsidR="007B1A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7B1A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ст.20.21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ему </w:t>
      </w:r>
      <w:r w:rsidRPr="00FE1F5C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административного ареста сроком на 3 (трое) суток.</w:t>
      </w:r>
    </w:p>
    <w:p w:rsidR="00FE1F5C" w:rsidRPr="00FE1F5C" w:rsidP="00FE1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5C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 18 час. 00 мин. 31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B1A64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1039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04F0"/>
    <w:rsid w:val="00591E4B"/>
    <w:rsid w:val="00594C0A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86ACA"/>
    <w:rsid w:val="00796E1C"/>
    <w:rsid w:val="007A284E"/>
    <w:rsid w:val="007B1A64"/>
    <w:rsid w:val="007B5FFC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66BF"/>
    <w:rsid w:val="00A24491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34B0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05380"/>
    <w:rsid w:val="00D1157D"/>
    <w:rsid w:val="00D317E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F3453C"/>
    <w:rsid w:val="00F373AF"/>
    <w:rsid w:val="00F42F44"/>
    <w:rsid w:val="00F53776"/>
    <w:rsid w:val="00F61E1B"/>
    <w:rsid w:val="00F8668F"/>
    <w:rsid w:val="00FA16BF"/>
    <w:rsid w:val="00FA7EAF"/>
    <w:rsid w:val="00FB4C76"/>
    <w:rsid w:val="00FC22FE"/>
    <w:rsid w:val="00FC460B"/>
    <w:rsid w:val="00FE1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