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75C0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УИД16</w:t>
      </w:r>
      <w:r w:rsidR="002D5CD9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 w:rsidR="002D5CD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 w:rsidR="002D5CD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 w:rsidR="002D5CD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253</w:t>
      </w:r>
      <w:r w:rsidRPr="00830609" w:rsidR="002D5CD9">
        <w:rPr>
          <w:rFonts w:ascii="Times New Roman" w:eastAsia="Times New Roman" w:hAnsi="Times New Roman" w:cs="Times New Roman"/>
          <w:sz w:val="28"/>
          <w:szCs w:val="28"/>
        </w:rPr>
        <w:t>-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C02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Айнура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Амирзяновича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75C0" w:rsidR="008775C0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0A52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8775C0" w:rsidR="008775C0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0A5299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 w:rsidR="000A529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C8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A529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8E18C3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А.А. 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2F78">
        <w:rPr>
          <w:rFonts w:ascii="Times New Roman" w:eastAsia="Times New Roman" w:hAnsi="Times New Roman" w:cs="Times New Roman"/>
          <w:bCs/>
          <w:sz w:val="28"/>
          <w:szCs w:val="28"/>
        </w:rPr>
        <w:t>Сабирзянову</w:t>
      </w:r>
      <w:r w:rsidR="00B32F78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0A5299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399" w:rsidR="00F7539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A529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75399" w:rsidR="00F75399">
        <w:rPr>
          <w:rFonts w:ascii="Times New Roman" w:eastAsia="Times New Roman" w:hAnsi="Times New Roman" w:cs="Times New Roman"/>
          <w:sz w:val="28"/>
          <w:szCs w:val="28"/>
        </w:rPr>
        <w:t xml:space="preserve"> от 02.11.2021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1C4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>Амирзяновича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399238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8775C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299">
          <w:rPr>
            <w:noProof/>
          </w:rPr>
          <w:t>3</w:t>
        </w:r>
        <w:r>
          <w:fldChar w:fldCharType="end"/>
        </w:r>
      </w:p>
    </w:sdtContent>
  </w:sdt>
  <w:p w:rsidR="00877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5299"/>
    <w:rsid w:val="000A6C77"/>
    <w:rsid w:val="000B1BB7"/>
    <w:rsid w:val="000C6255"/>
    <w:rsid w:val="000D0A0D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643CF"/>
    <w:rsid w:val="00270C10"/>
    <w:rsid w:val="002822C3"/>
    <w:rsid w:val="002D4239"/>
    <w:rsid w:val="002D5CD9"/>
    <w:rsid w:val="002F21DF"/>
    <w:rsid w:val="00312F92"/>
    <w:rsid w:val="00313BDB"/>
    <w:rsid w:val="00330549"/>
    <w:rsid w:val="00335C98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57BBE"/>
    <w:rsid w:val="00564619"/>
    <w:rsid w:val="00572C8B"/>
    <w:rsid w:val="00574EB0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368A9"/>
    <w:rsid w:val="00854266"/>
    <w:rsid w:val="0086574A"/>
    <w:rsid w:val="00865B4A"/>
    <w:rsid w:val="00866857"/>
    <w:rsid w:val="008775C0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4531E"/>
    <w:rsid w:val="00956369"/>
    <w:rsid w:val="00975F67"/>
    <w:rsid w:val="009775FC"/>
    <w:rsid w:val="00982FB5"/>
    <w:rsid w:val="00986BCD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26C82"/>
    <w:rsid w:val="00B32F78"/>
    <w:rsid w:val="00B332CC"/>
    <w:rsid w:val="00B4383D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D20AA"/>
    <w:rsid w:val="00CD412B"/>
    <w:rsid w:val="00CE62E6"/>
    <w:rsid w:val="00D16A89"/>
    <w:rsid w:val="00D24500"/>
    <w:rsid w:val="00D671AE"/>
    <w:rsid w:val="00D80D86"/>
    <w:rsid w:val="00D86B7A"/>
    <w:rsid w:val="00D9256C"/>
    <w:rsid w:val="00D94177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F63DE-589A-4500-861C-3481307B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