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50E" w:rsidP="0092650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</w:t>
      </w:r>
      <w:r w:rsidR="00892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92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</w:p>
    <w:p w:rsidR="0092650E" w:rsidP="0092650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="00892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/2022</w:t>
      </w:r>
    </w:p>
    <w:p w:rsidR="00721C1B" w:rsidP="00721C1B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21C1B" w:rsidP="00721C1B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21C1B" w:rsidP="00721C1B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2650E" w:rsidP="0092650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345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 с. Большие Кайбицы </w:t>
      </w:r>
    </w:p>
    <w:p w:rsidR="0092650E" w:rsidP="0092650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2650E" w:rsidP="00926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sz w:val="28"/>
          <w:szCs w:val="28"/>
        </w:rPr>
        <w:t>Сагуновой</w:t>
      </w:r>
      <w:r>
        <w:rPr>
          <w:rFonts w:ascii="Times New Roman" w:hAnsi="Times New Roman"/>
          <w:sz w:val="28"/>
          <w:szCs w:val="28"/>
        </w:rPr>
        <w:t xml:space="preserve"> Г.И.,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 части 1 статьи 12.26  КоАП РФ  в отношении </w:t>
      </w:r>
      <w:r w:rsidR="008926BD">
        <w:rPr>
          <w:rFonts w:ascii="Times New Roman" w:hAnsi="Times New Roman"/>
          <w:sz w:val="28"/>
          <w:szCs w:val="28"/>
        </w:rPr>
        <w:t>Блинова</w:t>
      </w:r>
      <w:r w:rsidR="008926BD">
        <w:rPr>
          <w:rFonts w:ascii="Times New Roman" w:hAnsi="Times New Roman"/>
          <w:sz w:val="28"/>
          <w:szCs w:val="28"/>
        </w:rPr>
        <w:t xml:space="preserve"> Владимира Геннадиевича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="00DF4F4D">
        <w:rPr>
          <w:rFonts w:ascii="Times New Roman" w:hAnsi="Times New Roman"/>
          <w:sz w:val="28"/>
          <w:szCs w:val="28"/>
        </w:rPr>
        <w:t>18 января</w:t>
      </w:r>
      <w:r>
        <w:rPr>
          <w:rFonts w:ascii="Times New Roman" w:hAnsi="Times New Roman"/>
          <w:sz w:val="28"/>
          <w:szCs w:val="28"/>
        </w:rPr>
        <w:t xml:space="preserve"> 19</w:t>
      </w:r>
      <w:r w:rsidR="00DF4F4D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дер</w:t>
      </w:r>
      <w:r>
        <w:rPr>
          <w:rFonts w:ascii="Times New Roman" w:hAnsi="Times New Roman"/>
          <w:sz w:val="28"/>
          <w:szCs w:val="28"/>
        </w:rPr>
        <w:t>.</w:t>
      </w:r>
      <w:r w:rsidR="00DF4F4D">
        <w:rPr>
          <w:rFonts w:ascii="Times New Roman" w:hAnsi="Times New Roman"/>
          <w:sz w:val="28"/>
          <w:szCs w:val="28"/>
        </w:rPr>
        <w:t>П</w:t>
      </w:r>
      <w:r w:rsidR="00DF4F4D">
        <w:rPr>
          <w:rFonts w:ascii="Times New Roman" w:hAnsi="Times New Roman"/>
          <w:sz w:val="28"/>
          <w:szCs w:val="28"/>
        </w:rPr>
        <w:t>олевая</w:t>
      </w:r>
      <w:r w:rsidR="00DF4F4D">
        <w:rPr>
          <w:rFonts w:ascii="Times New Roman" w:hAnsi="Times New Roman"/>
          <w:sz w:val="28"/>
          <w:szCs w:val="28"/>
        </w:rPr>
        <w:t xml:space="preserve"> </w:t>
      </w:r>
      <w:r w:rsidR="00DF4F4D">
        <w:rPr>
          <w:rFonts w:ascii="Times New Roman" w:hAnsi="Times New Roman"/>
          <w:sz w:val="28"/>
          <w:szCs w:val="28"/>
        </w:rPr>
        <w:t>Буа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Апастовского</w:t>
      </w:r>
      <w:r>
        <w:rPr>
          <w:rFonts w:ascii="Times New Roman" w:hAnsi="Times New Roman"/>
          <w:sz w:val="28"/>
          <w:szCs w:val="28"/>
        </w:rPr>
        <w:t xml:space="preserve"> района Татарской АССР, зарегистрированного </w:t>
      </w:r>
      <w:r w:rsidR="00DF4F4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проживающего по адресу: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дер</w:t>
      </w:r>
      <w:r>
        <w:rPr>
          <w:rFonts w:ascii="Times New Roman" w:hAnsi="Times New Roman"/>
          <w:sz w:val="28"/>
          <w:szCs w:val="28"/>
        </w:rPr>
        <w:t>.</w:t>
      </w:r>
      <w:r w:rsidR="00920C01">
        <w:rPr>
          <w:rFonts w:ascii="Times New Roman" w:hAnsi="Times New Roman"/>
          <w:sz w:val="28"/>
          <w:szCs w:val="28"/>
        </w:rPr>
        <w:t>П</w:t>
      </w:r>
      <w:r w:rsidR="00920C01">
        <w:rPr>
          <w:rFonts w:ascii="Times New Roman" w:hAnsi="Times New Roman"/>
          <w:sz w:val="28"/>
          <w:szCs w:val="28"/>
        </w:rPr>
        <w:t>олевая</w:t>
      </w:r>
      <w:r w:rsidR="00920C01">
        <w:rPr>
          <w:rFonts w:ascii="Times New Roman" w:hAnsi="Times New Roman"/>
          <w:sz w:val="28"/>
          <w:szCs w:val="28"/>
        </w:rPr>
        <w:t xml:space="preserve"> </w:t>
      </w:r>
      <w:r w:rsidR="00920C01">
        <w:rPr>
          <w:rFonts w:ascii="Times New Roman" w:hAnsi="Times New Roman"/>
          <w:sz w:val="28"/>
          <w:szCs w:val="28"/>
        </w:rPr>
        <w:t>Буа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ул.Центральная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920C01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работающего водителем в ООО «</w:t>
      </w:r>
      <w:r w:rsidR="00920C01">
        <w:rPr>
          <w:rFonts w:ascii="Times New Roman" w:hAnsi="Times New Roman"/>
          <w:color w:val="000000"/>
          <w:sz w:val="28"/>
          <w:szCs w:val="28"/>
        </w:rPr>
        <w:t>РусРемСтрой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484C91">
        <w:rPr>
          <w:rFonts w:ascii="Times New Roman" w:hAnsi="Times New Roman"/>
          <w:color w:val="000000"/>
          <w:sz w:val="28"/>
          <w:szCs w:val="28"/>
        </w:rPr>
        <w:t xml:space="preserve">состоящего в зарегистрированном браке, имеющего троих малолетних детей,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ранее к административной ответственности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паспорт гражданина РФ 920</w:t>
      </w:r>
      <w:r w:rsidR="00920C0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C01">
        <w:rPr>
          <w:rFonts w:ascii="Times New Roman" w:hAnsi="Times New Roman"/>
          <w:color w:val="000000"/>
          <w:sz w:val="28"/>
          <w:szCs w:val="28"/>
        </w:rPr>
        <w:t xml:space="preserve">774225 </w:t>
      </w:r>
      <w:r>
        <w:rPr>
          <w:rFonts w:ascii="Times New Roman" w:hAnsi="Times New Roman"/>
          <w:color w:val="000000"/>
          <w:sz w:val="28"/>
          <w:szCs w:val="28"/>
        </w:rPr>
        <w:t>выдан 20.0</w:t>
      </w:r>
      <w:r w:rsidR="00920C0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.200</w:t>
      </w:r>
      <w:r w:rsidR="00920C0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ОВД </w:t>
      </w:r>
      <w:r>
        <w:rPr>
          <w:rFonts w:ascii="Times New Roman" w:hAnsi="Times New Roman"/>
          <w:color w:val="000000"/>
          <w:sz w:val="28"/>
          <w:szCs w:val="28"/>
        </w:rPr>
        <w:t>Кайбицкого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Республики Татарстан,</w:t>
      </w:r>
    </w:p>
    <w:p w:rsidR="00920C01" w:rsidP="00926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43D2" w:rsidRPr="009F7DFC" w:rsidP="000B43D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7DFC">
        <w:rPr>
          <w:rFonts w:ascii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7E0F07" w:rsidRPr="003765C0" w:rsidP="00D35708">
      <w:pPr>
        <w:pStyle w:val="BodyText"/>
        <w:ind w:right="19" w:firstLine="720"/>
        <w:rPr>
          <w:i w:val="0"/>
          <w:color w:val="000000"/>
          <w:sz w:val="28"/>
          <w:szCs w:val="28"/>
          <w:highlight w:val="yellow"/>
        </w:rPr>
      </w:pPr>
    </w:p>
    <w:p w:rsidR="005E32D1" w:rsidRPr="002D2F60" w:rsidP="005E32D1">
      <w:pPr>
        <w:pStyle w:val="BodyText"/>
        <w:ind w:right="19" w:firstLine="72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21 февраля</w:t>
      </w:r>
      <w:r w:rsidRPr="003C4C0B" w:rsidR="00C316F6">
        <w:rPr>
          <w:i w:val="0"/>
          <w:color w:val="000000"/>
          <w:sz w:val="28"/>
          <w:szCs w:val="28"/>
        </w:rPr>
        <w:t xml:space="preserve"> </w:t>
      </w:r>
      <w:r w:rsidRPr="003C4C0B" w:rsidR="000B43D2">
        <w:rPr>
          <w:i w:val="0"/>
          <w:color w:val="000000"/>
          <w:sz w:val="28"/>
          <w:szCs w:val="28"/>
        </w:rPr>
        <w:t>20</w:t>
      </w:r>
      <w:r w:rsidRPr="003C4C0B" w:rsidR="00284AD3">
        <w:rPr>
          <w:i w:val="0"/>
          <w:color w:val="000000"/>
          <w:sz w:val="28"/>
          <w:szCs w:val="28"/>
        </w:rPr>
        <w:t>2</w:t>
      </w:r>
      <w:r w:rsidR="00D72094">
        <w:rPr>
          <w:i w:val="0"/>
          <w:color w:val="000000"/>
          <w:sz w:val="28"/>
          <w:szCs w:val="28"/>
        </w:rPr>
        <w:t>2</w:t>
      </w:r>
      <w:r w:rsidRPr="003C4C0B" w:rsidR="000B43D2">
        <w:rPr>
          <w:i w:val="0"/>
          <w:color w:val="000000"/>
          <w:sz w:val="28"/>
          <w:szCs w:val="28"/>
        </w:rPr>
        <w:t xml:space="preserve"> года в </w:t>
      </w:r>
      <w:r>
        <w:rPr>
          <w:i w:val="0"/>
          <w:color w:val="000000"/>
          <w:sz w:val="28"/>
          <w:szCs w:val="28"/>
        </w:rPr>
        <w:t>7 часов</w:t>
      </w:r>
      <w:r w:rsidRPr="003C4C0B" w:rsidR="000B43D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58</w:t>
      </w:r>
      <w:r w:rsidRPr="003C4C0B" w:rsidR="000B43D2">
        <w:rPr>
          <w:i w:val="0"/>
          <w:color w:val="000000"/>
          <w:sz w:val="28"/>
          <w:szCs w:val="28"/>
        </w:rPr>
        <w:t xml:space="preserve"> минут </w:t>
      </w:r>
      <w:r w:rsidR="00C61525">
        <w:rPr>
          <w:i w:val="0"/>
          <w:color w:val="000000"/>
          <w:sz w:val="28"/>
          <w:szCs w:val="28"/>
        </w:rPr>
        <w:t xml:space="preserve">Блинов В.Г., </w:t>
      </w:r>
      <w:r w:rsidRPr="003C4C0B" w:rsidR="00785D03">
        <w:rPr>
          <w:i w:val="0"/>
          <w:color w:val="000000"/>
          <w:sz w:val="28"/>
          <w:szCs w:val="28"/>
        </w:rPr>
        <w:t xml:space="preserve">на </w:t>
      </w:r>
      <w:r w:rsidR="008A4C4A">
        <w:rPr>
          <w:i w:val="0"/>
          <w:color w:val="000000"/>
          <w:sz w:val="28"/>
          <w:szCs w:val="28"/>
        </w:rPr>
        <w:t>ул</w:t>
      </w:r>
      <w:r w:rsidR="008A4C4A">
        <w:rPr>
          <w:i w:val="0"/>
          <w:color w:val="000000"/>
          <w:sz w:val="28"/>
          <w:szCs w:val="28"/>
        </w:rPr>
        <w:t>.Ш</w:t>
      </w:r>
      <w:r w:rsidR="008A4C4A">
        <w:rPr>
          <w:i w:val="0"/>
          <w:color w:val="000000"/>
          <w:sz w:val="28"/>
          <w:szCs w:val="28"/>
        </w:rPr>
        <w:t>оссейная</w:t>
      </w:r>
      <w:r w:rsidR="008A4C4A">
        <w:rPr>
          <w:i w:val="0"/>
          <w:color w:val="000000"/>
          <w:sz w:val="28"/>
          <w:szCs w:val="28"/>
        </w:rPr>
        <w:t xml:space="preserve">, возле дома 9А, </w:t>
      </w:r>
      <w:r w:rsidR="008A4C4A">
        <w:rPr>
          <w:i w:val="0"/>
          <w:color w:val="000000"/>
          <w:sz w:val="28"/>
          <w:szCs w:val="28"/>
        </w:rPr>
        <w:t>п.жд.ст.Куланга</w:t>
      </w:r>
      <w:r w:rsidR="008A4C4A">
        <w:rPr>
          <w:i w:val="0"/>
          <w:color w:val="000000"/>
          <w:sz w:val="28"/>
          <w:szCs w:val="28"/>
        </w:rPr>
        <w:t xml:space="preserve"> </w:t>
      </w:r>
      <w:r w:rsidR="008A4C4A">
        <w:rPr>
          <w:i w:val="0"/>
          <w:color w:val="000000"/>
          <w:sz w:val="28"/>
          <w:szCs w:val="28"/>
        </w:rPr>
        <w:t>Кайбицкого</w:t>
      </w:r>
      <w:r w:rsidR="008A4C4A">
        <w:rPr>
          <w:i w:val="0"/>
          <w:color w:val="000000"/>
          <w:sz w:val="28"/>
          <w:szCs w:val="28"/>
        </w:rPr>
        <w:t xml:space="preserve"> района Республики Татарстан</w:t>
      </w:r>
      <w:r w:rsidR="00C61525">
        <w:rPr>
          <w:i w:val="0"/>
          <w:color w:val="000000"/>
          <w:sz w:val="28"/>
          <w:szCs w:val="28"/>
        </w:rPr>
        <w:t>,</w:t>
      </w:r>
      <w:r w:rsidRPr="003C4C0B" w:rsidR="00362473">
        <w:rPr>
          <w:i w:val="0"/>
          <w:sz w:val="28"/>
          <w:szCs w:val="28"/>
        </w:rPr>
        <w:t xml:space="preserve"> </w:t>
      </w:r>
      <w:r w:rsidRPr="003C4C0B" w:rsidR="006A42C1">
        <w:rPr>
          <w:i w:val="0"/>
          <w:sz w:val="28"/>
          <w:szCs w:val="28"/>
        </w:rPr>
        <w:t xml:space="preserve">управлял </w:t>
      </w:r>
      <w:r w:rsidRPr="003C4C0B" w:rsidR="00362473">
        <w:rPr>
          <w:i w:val="0"/>
          <w:color w:val="000000"/>
          <w:sz w:val="28"/>
          <w:szCs w:val="28"/>
        </w:rPr>
        <w:t>тра</w:t>
      </w:r>
      <w:r w:rsidRPr="003C4C0B" w:rsidR="00035AA1">
        <w:rPr>
          <w:i w:val="0"/>
          <w:color w:val="000000"/>
          <w:sz w:val="28"/>
          <w:szCs w:val="28"/>
        </w:rPr>
        <w:t xml:space="preserve">нспортным средством </w:t>
      </w:r>
      <w:r w:rsidR="00864FFD">
        <w:rPr>
          <w:i w:val="0"/>
          <w:color w:val="000000"/>
          <w:sz w:val="28"/>
          <w:szCs w:val="28"/>
        </w:rPr>
        <w:t>Скания</w:t>
      </w:r>
      <w:r w:rsidRPr="003C4C0B" w:rsidR="00035AA1">
        <w:rPr>
          <w:i w:val="0"/>
          <w:color w:val="000000"/>
          <w:sz w:val="28"/>
          <w:szCs w:val="28"/>
        </w:rPr>
        <w:t xml:space="preserve"> </w:t>
      </w:r>
      <w:r w:rsidRPr="003C4C0B" w:rsidR="000B43D2">
        <w:rPr>
          <w:i w:val="0"/>
          <w:color w:val="000000"/>
          <w:sz w:val="28"/>
          <w:szCs w:val="28"/>
        </w:rPr>
        <w:t xml:space="preserve">с государственным регистрационным знаком </w:t>
      </w:r>
      <w:r w:rsidR="00864FFD">
        <w:rPr>
          <w:i w:val="0"/>
          <w:color w:val="000000"/>
          <w:sz w:val="28"/>
          <w:szCs w:val="28"/>
        </w:rPr>
        <w:t>Х 284 НТ</w:t>
      </w:r>
      <w:r w:rsidRPr="003C4C0B" w:rsidR="00035AA1">
        <w:rPr>
          <w:i w:val="0"/>
          <w:color w:val="000000"/>
          <w:sz w:val="28"/>
          <w:szCs w:val="28"/>
        </w:rPr>
        <w:t xml:space="preserve"> </w:t>
      </w:r>
      <w:r w:rsidR="00864FFD">
        <w:rPr>
          <w:i w:val="0"/>
          <w:color w:val="000000"/>
          <w:sz w:val="28"/>
          <w:szCs w:val="28"/>
        </w:rPr>
        <w:t>1</w:t>
      </w:r>
      <w:r w:rsidRPr="003C4C0B" w:rsidR="00035AA1">
        <w:rPr>
          <w:i w:val="0"/>
          <w:color w:val="000000"/>
          <w:sz w:val="28"/>
          <w:szCs w:val="28"/>
        </w:rPr>
        <w:t>16</w:t>
      </w:r>
      <w:r w:rsidRPr="003C4C0B" w:rsidR="0089556E">
        <w:rPr>
          <w:i w:val="0"/>
          <w:color w:val="000000"/>
          <w:sz w:val="28"/>
          <w:szCs w:val="28"/>
        </w:rPr>
        <w:t xml:space="preserve">, принадлежащим </w:t>
      </w:r>
      <w:r w:rsidR="00864FFD">
        <w:rPr>
          <w:i w:val="0"/>
          <w:color w:val="000000"/>
          <w:sz w:val="28"/>
          <w:szCs w:val="28"/>
        </w:rPr>
        <w:t>ООО «</w:t>
      </w:r>
      <w:r w:rsidR="00864FFD">
        <w:rPr>
          <w:i w:val="0"/>
          <w:color w:val="000000"/>
          <w:sz w:val="28"/>
          <w:szCs w:val="28"/>
        </w:rPr>
        <w:t>Русремстрой</w:t>
      </w:r>
      <w:r w:rsidR="00864FFD">
        <w:rPr>
          <w:i w:val="0"/>
          <w:color w:val="000000"/>
          <w:sz w:val="28"/>
          <w:szCs w:val="28"/>
        </w:rPr>
        <w:t>»</w:t>
      </w:r>
      <w:r w:rsidR="00472980">
        <w:rPr>
          <w:i w:val="0"/>
          <w:color w:val="000000"/>
          <w:sz w:val="28"/>
          <w:szCs w:val="28"/>
        </w:rPr>
        <w:t>, с признаками алкогольного опьянения:</w:t>
      </w:r>
      <w:r w:rsidR="004462B0">
        <w:rPr>
          <w:i w:val="0"/>
          <w:color w:val="000000"/>
          <w:sz w:val="28"/>
          <w:szCs w:val="28"/>
        </w:rPr>
        <w:t xml:space="preserve"> </w:t>
      </w:r>
      <w:r w:rsidRPr="002D2F60" w:rsidR="004462B0">
        <w:rPr>
          <w:i w:val="0"/>
          <w:color w:val="000000"/>
          <w:sz w:val="28"/>
          <w:szCs w:val="28"/>
        </w:rPr>
        <w:t xml:space="preserve">запах алкоголя изо рта; </w:t>
      </w:r>
      <w:r w:rsidR="0032750A">
        <w:rPr>
          <w:i w:val="0"/>
          <w:color w:val="000000"/>
          <w:sz w:val="28"/>
          <w:szCs w:val="28"/>
        </w:rPr>
        <w:t xml:space="preserve">неустойчивость позы; нарушение речи; резкое изменение окраски кожных покровов лица; </w:t>
      </w:r>
      <w:r w:rsidRPr="002D2F60" w:rsidR="004462B0">
        <w:rPr>
          <w:i w:val="0"/>
          <w:color w:val="000000"/>
          <w:sz w:val="28"/>
          <w:szCs w:val="28"/>
        </w:rPr>
        <w:t>поведение, не соответствующее обстановке</w:t>
      </w:r>
      <w:r w:rsidRPr="003C4C0B" w:rsidR="00E11D0E">
        <w:rPr>
          <w:i w:val="0"/>
          <w:color w:val="000000"/>
          <w:sz w:val="28"/>
          <w:szCs w:val="28"/>
        </w:rPr>
        <w:t xml:space="preserve">. </w:t>
      </w:r>
      <w:r w:rsidR="0032750A">
        <w:rPr>
          <w:i w:val="0"/>
          <w:color w:val="000000"/>
          <w:sz w:val="28"/>
          <w:szCs w:val="28"/>
        </w:rPr>
        <w:t xml:space="preserve">21 февраля </w:t>
      </w:r>
      <w:r w:rsidR="004462B0">
        <w:rPr>
          <w:i w:val="0"/>
          <w:color w:val="000000"/>
          <w:sz w:val="28"/>
          <w:szCs w:val="28"/>
        </w:rPr>
        <w:t xml:space="preserve">2022 года </w:t>
      </w:r>
      <w:r w:rsidRPr="002D2F60" w:rsidR="00E11D0E">
        <w:rPr>
          <w:i w:val="0"/>
          <w:color w:val="000000"/>
          <w:sz w:val="28"/>
          <w:szCs w:val="28"/>
        </w:rPr>
        <w:t xml:space="preserve">в </w:t>
      </w:r>
      <w:r w:rsidR="008D51B2">
        <w:rPr>
          <w:i w:val="0"/>
          <w:color w:val="000000"/>
          <w:sz w:val="28"/>
          <w:szCs w:val="28"/>
        </w:rPr>
        <w:t>8</w:t>
      </w:r>
      <w:r w:rsidRPr="002D2F60" w:rsidR="00E64C9A">
        <w:rPr>
          <w:i w:val="0"/>
          <w:color w:val="000000"/>
          <w:sz w:val="28"/>
          <w:szCs w:val="28"/>
        </w:rPr>
        <w:t xml:space="preserve"> час</w:t>
      </w:r>
      <w:r w:rsidR="008D51B2">
        <w:rPr>
          <w:i w:val="0"/>
          <w:color w:val="000000"/>
          <w:sz w:val="28"/>
          <w:szCs w:val="28"/>
        </w:rPr>
        <w:t>ов</w:t>
      </w:r>
      <w:r w:rsidRPr="002D2F60" w:rsidR="00E64C9A">
        <w:rPr>
          <w:i w:val="0"/>
          <w:color w:val="000000"/>
          <w:sz w:val="28"/>
          <w:szCs w:val="28"/>
        </w:rPr>
        <w:t xml:space="preserve"> </w:t>
      </w:r>
      <w:r w:rsidR="008D51B2">
        <w:rPr>
          <w:i w:val="0"/>
          <w:color w:val="000000"/>
          <w:sz w:val="28"/>
          <w:szCs w:val="28"/>
        </w:rPr>
        <w:t>04</w:t>
      </w:r>
      <w:r w:rsidRPr="002D2F60" w:rsidR="00E11D0E">
        <w:rPr>
          <w:i w:val="0"/>
          <w:color w:val="000000"/>
          <w:sz w:val="28"/>
          <w:szCs w:val="28"/>
        </w:rPr>
        <w:t xml:space="preserve"> минут</w:t>
      </w:r>
      <w:r w:rsidR="008D51B2">
        <w:rPr>
          <w:i w:val="0"/>
          <w:color w:val="000000"/>
          <w:sz w:val="28"/>
          <w:szCs w:val="28"/>
        </w:rPr>
        <w:t>ы старшим</w:t>
      </w:r>
      <w:r w:rsidRPr="002D2F60" w:rsidR="00E11D0E">
        <w:rPr>
          <w:i w:val="0"/>
          <w:color w:val="000000"/>
          <w:sz w:val="28"/>
          <w:szCs w:val="28"/>
        </w:rPr>
        <w:t xml:space="preserve"> </w:t>
      </w:r>
      <w:r w:rsidR="00457DFC">
        <w:rPr>
          <w:i w:val="0"/>
          <w:color w:val="000000"/>
          <w:sz w:val="28"/>
          <w:szCs w:val="28"/>
        </w:rPr>
        <w:t xml:space="preserve">инспектором </w:t>
      </w:r>
      <w:r w:rsidR="008D51B2">
        <w:rPr>
          <w:i w:val="0"/>
          <w:color w:val="000000"/>
          <w:sz w:val="28"/>
          <w:szCs w:val="28"/>
        </w:rPr>
        <w:t xml:space="preserve">ДПС 4/1 роты ОСБ ДПС </w:t>
      </w:r>
      <w:r w:rsidRPr="002D2F60" w:rsidR="000926FF">
        <w:rPr>
          <w:i w:val="0"/>
          <w:color w:val="000000"/>
          <w:sz w:val="28"/>
          <w:szCs w:val="28"/>
        </w:rPr>
        <w:t xml:space="preserve">ГИБДД МВД </w:t>
      </w:r>
      <w:r w:rsidR="00A830D5">
        <w:rPr>
          <w:i w:val="0"/>
          <w:color w:val="000000"/>
          <w:sz w:val="28"/>
          <w:szCs w:val="28"/>
        </w:rPr>
        <w:t>по РТ старшим</w:t>
      </w:r>
      <w:r w:rsidR="00457DFC">
        <w:rPr>
          <w:i w:val="0"/>
          <w:color w:val="000000"/>
          <w:sz w:val="28"/>
          <w:szCs w:val="28"/>
        </w:rPr>
        <w:t xml:space="preserve"> лейтенантом</w:t>
      </w:r>
      <w:r w:rsidRPr="002D2F60" w:rsidR="000926FF">
        <w:rPr>
          <w:i w:val="0"/>
          <w:color w:val="000000"/>
          <w:sz w:val="28"/>
          <w:szCs w:val="28"/>
        </w:rPr>
        <w:t xml:space="preserve"> полиции </w:t>
      </w:r>
      <w:r w:rsidR="00A830D5">
        <w:rPr>
          <w:i w:val="0"/>
          <w:color w:val="000000"/>
          <w:sz w:val="28"/>
          <w:szCs w:val="28"/>
        </w:rPr>
        <w:t>Хамидуллиным</w:t>
      </w:r>
      <w:r w:rsidR="00A830D5">
        <w:rPr>
          <w:i w:val="0"/>
          <w:color w:val="000000"/>
          <w:sz w:val="28"/>
          <w:szCs w:val="28"/>
        </w:rPr>
        <w:t xml:space="preserve"> И.Ф</w:t>
      </w:r>
      <w:r w:rsidR="00F82ACD">
        <w:rPr>
          <w:i w:val="0"/>
          <w:color w:val="000000"/>
          <w:sz w:val="28"/>
          <w:szCs w:val="28"/>
        </w:rPr>
        <w:t>.</w:t>
      </w:r>
      <w:r w:rsidRPr="002D2F60" w:rsidR="005E5C45">
        <w:rPr>
          <w:i w:val="0"/>
          <w:color w:val="000000"/>
          <w:sz w:val="28"/>
          <w:szCs w:val="28"/>
        </w:rPr>
        <w:t xml:space="preserve"> </w:t>
      </w:r>
      <w:r w:rsidR="00A830D5">
        <w:rPr>
          <w:i w:val="0"/>
          <w:color w:val="000000"/>
          <w:sz w:val="28"/>
          <w:szCs w:val="28"/>
        </w:rPr>
        <w:t xml:space="preserve">Блинов В.Г. </w:t>
      </w:r>
      <w:r w:rsidRPr="002D2F60" w:rsidR="00367F88">
        <w:rPr>
          <w:i w:val="0"/>
          <w:sz w:val="28"/>
          <w:szCs w:val="28"/>
        </w:rPr>
        <w:t xml:space="preserve">был отстранен </w:t>
      </w:r>
      <w:r w:rsidRPr="002D2F60" w:rsidR="00C70322">
        <w:rPr>
          <w:i w:val="0"/>
          <w:sz w:val="28"/>
          <w:szCs w:val="28"/>
        </w:rPr>
        <w:t xml:space="preserve">от </w:t>
      </w:r>
      <w:r w:rsidRPr="002D2F60" w:rsidR="00C70322">
        <w:rPr>
          <w:i w:val="0"/>
          <w:color w:val="000000"/>
          <w:sz w:val="28"/>
          <w:szCs w:val="28"/>
        </w:rPr>
        <w:t>управления данным транспортным средством</w:t>
      </w:r>
      <w:r w:rsidRPr="002D2F60" w:rsidR="00AD4501">
        <w:rPr>
          <w:i w:val="0"/>
          <w:color w:val="000000"/>
          <w:sz w:val="28"/>
          <w:szCs w:val="28"/>
        </w:rPr>
        <w:t xml:space="preserve"> </w:t>
      </w:r>
      <w:r w:rsidRPr="002D2F60" w:rsidR="002F4099">
        <w:rPr>
          <w:i w:val="0"/>
          <w:color w:val="000000"/>
          <w:sz w:val="28"/>
          <w:szCs w:val="28"/>
        </w:rPr>
        <w:t xml:space="preserve">в связи </w:t>
      </w:r>
      <w:r w:rsidRPr="002D2F60" w:rsidR="00673806">
        <w:rPr>
          <w:i w:val="0"/>
          <w:color w:val="000000"/>
          <w:sz w:val="28"/>
          <w:szCs w:val="28"/>
        </w:rPr>
        <w:t xml:space="preserve">с наличием у </w:t>
      </w:r>
      <w:r w:rsidRPr="002D2F60" w:rsidR="0049663A">
        <w:rPr>
          <w:i w:val="0"/>
          <w:sz w:val="28"/>
          <w:szCs w:val="28"/>
        </w:rPr>
        <w:t>него</w:t>
      </w:r>
      <w:r w:rsidR="008263F8">
        <w:rPr>
          <w:i w:val="0"/>
          <w:sz w:val="28"/>
          <w:szCs w:val="28"/>
        </w:rPr>
        <w:t xml:space="preserve"> </w:t>
      </w:r>
      <w:r w:rsidRPr="002D2F60" w:rsidR="000B43D2">
        <w:rPr>
          <w:i w:val="0"/>
          <w:color w:val="000000"/>
          <w:sz w:val="28"/>
          <w:szCs w:val="28"/>
        </w:rPr>
        <w:t>признак</w:t>
      </w:r>
      <w:r w:rsidRPr="002D2F60" w:rsidR="00673806">
        <w:rPr>
          <w:i w:val="0"/>
          <w:color w:val="000000"/>
          <w:sz w:val="28"/>
          <w:szCs w:val="28"/>
        </w:rPr>
        <w:t>ов</w:t>
      </w:r>
      <w:r w:rsidRPr="002D2F60" w:rsidR="000B43D2">
        <w:rPr>
          <w:i w:val="0"/>
          <w:color w:val="000000"/>
          <w:sz w:val="28"/>
          <w:szCs w:val="28"/>
        </w:rPr>
        <w:t xml:space="preserve"> </w:t>
      </w:r>
      <w:r w:rsidRPr="002D2F60" w:rsidR="00F94AD4">
        <w:rPr>
          <w:i w:val="0"/>
          <w:color w:val="000000"/>
          <w:sz w:val="28"/>
          <w:szCs w:val="28"/>
        </w:rPr>
        <w:t xml:space="preserve">алкогольного </w:t>
      </w:r>
      <w:r w:rsidRPr="002D2F60" w:rsidR="000B43D2">
        <w:rPr>
          <w:i w:val="0"/>
          <w:color w:val="000000"/>
          <w:sz w:val="28"/>
          <w:szCs w:val="28"/>
        </w:rPr>
        <w:t>опьянения</w:t>
      </w:r>
      <w:r w:rsidR="008263F8">
        <w:rPr>
          <w:i w:val="0"/>
          <w:color w:val="000000"/>
          <w:sz w:val="28"/>
          <w:szCs w:val="28"/>
        </w:rPr>
        <w:t xml:space="preserve"> и ему</w:t>
      </w:r>
      <w:r w:rsidRPr="002D2F60" w:rsidR="00F94AD4">
        <w:rPr>
          <w:i w:val="0"/>
          <w:color w:val="000000"/>
          <w:sz w:val="28"/>
          <w:szCs w:val="28"/>
        </w:rPr>
        <w:t xml:space="preserve"> </w:t>
      </w:r>
      <w:r w:rsidRPr="002D2F60" w:rsidR="00E81A73">
        <w:rPr>
          <w:i w:val="0"/>
          <w:sz w:val="28"/>
          <w:szCs w:val="28"/>
        </w:rPr>
        <w:t>было предложено пройти освидетельствование</w:t>
      </w:r>
      <w:r w:rsidRPr="002D2F60" w:rsidR="00E81A73">
        <w:rPr>
          <w:i w:val="0"/>
          <w:color w:val="000000"/>
          <w:sz w:val="28"/>
          <w:szCs w:val="28"/>
        </w:rPr>
        <w:t xml:space="preserve"> на состояние алкогольного опьянения</w:t>
      </w:r>
      <w:r w:rsidRPr="002D2F60" w:rsidR="00E81A73">
        <w:rPr>
          <w:i w:val="0"/>
          <w:color w:val="000000"/>
          <w:sz w:val="28"/>
          <w:szCs w:val="28"/>
        </w:rPr>
        <w:t xml:space="preserve"> </w:t>
      </w:r>
      <w:r w:rsidR="00061FFE">
        <w:rPr>
          <w:i w:val="0"/>
          <w:color w:val="000000"/>
          <w:sz w:val="28"/>
          <w:szCs w:val="28"/>
        </w:rPr>
        <w:t>с помощью технического средства</w:t>
      </w:r>
      <w:r w:rsidR="00A830D5">
        <w:rPr>
          <w:i w:val="0"/>
          <w:color w:val="000000"/>
          <w:sz w:val="28"/>
          <w:szCs w:val="28"/>
        </w:rPr>
        <w:t>. При освидетельствовании</w:t>
      </w:r>
      <w:r w:rsidR="00FA7D34">
        <w:rPr>
          <w:i w:val="0"/>
          <w:color w:val="000000"/>
          <w:sz w:val="28"/>
          <w:szCs w:val="28"/>
        </w:rPr>
        <w:t xml:space="preserve"> техническим прибором </w:t>
      </w:r>
      <w:r w:rsidR="00FA7D34">
        <w:rPr>
          <w:i w:val="0"/>
          <w:color w:val="000000"/>
          <w:sz w:val="28"/>
          <w:szCs w:val="28"/>
        </w:rPr>
        <w:t>Алкотектор</w:t>
      </w:r>
      <w:r w:rsidR="00FA7D34">
        <w:rPr>
          <w:i w:val="0"/>
          <w:color w:val="000000"/>
          <w:sz w:val="28"/>
          <w:szCs w:val="28"/>
        </w:rPr>
        <w:t xml:space="preserve"> Юпитер №013102</w:t>
      </w:r>
      <w:r w:rsidRPr="002D2F60" w:rsidR="00E81A73">
        <w:rPr>
          <w:i w:val="0"/>
          <w:color w:val="000000"/>
          <w:sz w:val="28"/>
          <w:szCs w:val="28"/>
        </w:rPr>
        <w:t xml:space="preserve"> </w:t>
      </w:r>
      <w:r w:rsidR="00E25CD4">
        <w:rPr>
          <w:i w:val="0"/>
          <w:color w:val="000000"/>
          <w:sz w:val="28"/>
          <w:szCs w:val="28"/>
        </w:rPr>
        <w:t>21 февраля 2022 года в 8 часов 08 минут результа</w:t>
      </w:r>
      <w:r w:rsidR="00E41E6F">
        <w:rPr>
          <w:i w:val="0"/>
          <w:color w:val="000000"/>
          <w:sz w:val="28"/>
          <w:szCs w:val="28"/>
        </w:rPr>
        <w:t>т освидетельствования тест №00016 показал 0,</w:t>
      </w:r>
      <w:r w:rsidR="00E25CD4">
        <w:rPr>
          <w:i w:val="0"/>
          <w:color w:val="000000"/>
          <w:sz w:val="28"/>
          <w:szCs w:val="28"/>
        </w:rPr>
        <w:t>153 мг/л</w:t>
      </w:r>
      <w:r w:rsidRPr="002D2F60" w:rsidR="00BE2878">
        <w:rPr>
          <w:i w:val="0"/>
          <w:sz w:val="28"/>
          <w:szCs w:val="28"/>
        </w:rPr>
        <w:t xml:space="preserve">, </w:t>
      </w:r>
      <w:r w:rsidR="00E41E6F">
        <w:rPr>
          <w:i w:val="0"/>
          <w:sz w:val="28"/>
          <w:szCs w:val="28"/>
        </w:rPr>
        <w:t xml:space="preserve">с данным результатом </w:t>
      </w:r>
      <w:r w:rsidR="00E41E6F">
        <w:rPr>
          <w:i w:val="0"/>
          <w:color w:val="000000"/>
          <w:sz w:val="28"/>
          <w:szCs w:val="28"/>
        </w:rPr>
        <w:t>Блинов В.Г. не согласился</w:t>
      </w:r>
      <w:r w:rsidR="00476B6F">
        <w:rPr>
          <w:i w:val="0"/>
          <w:color w:val="000000"/>
          <w:sz w:val="28"/>
          <w:szCs w:val="28"/>
        </w:rPr>
        <w:t>.</w:t>
      </w:r>
      <w:r w:rsidR="00476B6F">
        <w:rPr>
          <w:i w:val="0"/>
          <w:color w:val="000000"/>
          <w:sz w:val="28"/>
          <w:szCs w:val="28"/>
        </w:rPr>
        <w:t xml:space="preserve"> При наличии достаточных оснований полагать, что водитель </w:t>
      </w:r>
      <w:r w:rsidR="00A577FF">
        <w:rPr>
          <w:i w:val="0"/>
          <w:color w:val="000000"/>
          <w:sz w:val="28"/>
          <w:szCs w:val="28"/>
        </w:rPr>
        <w:t xml:space="preserve">транспортного средства </w:t>
      </w:r>
      <w:r w:rsidR="00476B6F">
        <w:rPr>
          <w:i w:val="0"/>
          <w:color w:val="000000"/>
          <w:sz w:val="28"/>
          <w:szCs w:val="28"/>
        </w:rPr>
        <w:t>находится в состоянии опьянения и отрицательном результате освидетельствования</w:t>
      </w:r>
      <w:r w:rsidR="00A577FF">
        <w:rPr>
          <w:i w:val="0"/>
          <w:color w:val="000000"/>
          <w:sz w:val="28"/>
          <w:szCs w:val="28"/>
        </w:rPr>
        <w:t xml:space="preserve"> </w:t>
      </w:r>
      <w:r w:rsidR="00A577FF">
        <w:rPr>
          <w:i w:val="0"/>
          <w:color w:val="000000"/>
          <w:sz w:val="28"/>
          <w:szCs w:val="28"/>
        </w:rPr>
        <w:t>Блинову</w:t>
      </w:r>
      <w:r w:rsidR="00A577FF">
        <w:rPr>
          <w:i w:val="0"/>
          <w:color w:val="000000"/>
          <w:sz w:val="28"/>
          <w:szCs w:val="28"/>
        </w:rPr>
        <w:t> В.Г. 21 февраля 2022 года в 8 часов 23 минуты было</w:t>
      </w:r>
      <w:r w:rsidR="00A577FF">
        <w:rPr>
          <w:i w:val="0"/>
          <w:color w:val="000000"/>
          <w:sz w:val="28"/>
          <w:szCs w:val="28"/>
        </w:rPr>
        <w:t xml:space="preserve"> предложено  </w:t>
      </w:r>
      <w:r w:rsidRPr="002D2F60" w:rsidR="0062178A">
        <w:rPr>
          <w:i w:val="0"/>
          <w:sz w:val="28"/>
          <w:szCs w:val="28"/>
        </w:rPr>
        <w:t>пройти</w:t>
      </w:r>
      <w:r w:rsidRPr="002D2F60" w:rsidR="00E81A73">
        <w:rPr>
          <w:i w:val="0"/>
          <w:sz w:val="28"/>
          <w:szCs w:val="28"/>
        </w:rPr>
        <w:t xml:space="preserve"> медицинское освидетельствование</w:t>
      </w:r>
      <w:r w:rsidRPr="002D2F60" w:rsidR="00BE2878">
        <w:rPr>
          <w:i w:val="0"/>
          <w:sz w:val="28"/>
          <w:szCs w:val="28"/>
        </w:rPr>
        <w:t xml:space="preserve"> на состояние опьянения</w:t>
      </w:r>
      <w:r w:rsidRPr="002D2F60" w:rsidR="00E81A73">
        <w:rPr>
          <w:i w:val="0"/>
          <w:sz w:val="28"/>
          <w:szCs w:val="28"/>
        </w:rPr>
        <w:t xml:space="preserve">, от которого </w:t>
      </w:r>
      <w:r w:rsidR="00A35D1D">
        <w:rPr>
          <w:i w:val="0"/>
          <w:color w:val="000000"/>
          <w:sz w:val="28"/>
          <w:szCs w:val="28"/>
        </w:rPr>
        <w:t xml:space="preserve">Блинов В.Г. </w:t>
      </w:r>
      <w:r w:rsidRPr="002D2F60" w:rsidR="00E81A73">
        <w:rPr>
          <w:i w:val="0"/>
          <w:sz w:val="28"/>
          <w:szCs w:val="28"/>
        </w:rPr>
        <w:t>отказался</w:t>
      </w:r>
      <w:r w:rsidR="00A35D1D">
        <w:rPr>
          <w:i w:val="0"/>
          <w:color w:val="000000"/>
          <w:sz w:val="28"/>
          <w:szCs w:val="28"/>
        </w:rPr>
        <w:t>, проводилась видеосъёмка</w:t>
      </w:r>
      <w:r w:rsidRPr="002D2F60" w:rsidR="00E1310C">
        <w:rPr>
          <w:i w:val="0"/>
          <w:sz w:val="28"/>
          <w:szCs w:val="28"/>
        </w:rPr>
        <w:t>.</w:t>
      </w:r>
    </w:p>
    <w:p w:rsidR="0009771D" w:rsidP="00FF7E7A">
      <w:pPr>
        <w:pStyle w:val="BodyText"/>
        <w:ind w:right="19" w:firstLine="72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Блинов В.Г.</w:t>
      </w:r>
      <w:r w:rsidRPr="002D2F60" w:rsidR="0051076A">
        <w:rPr>
          <w:i w:val="0"/>
          <w:color w:val="000000"/>
          <w:sz w:val="28"/>
          <w:szCs w:val="28"/>
        </w:rPr>
        <w:t xml:space="preserve">, лицо, </w:t>
      </w:r>
      <w:r w:rsidRPr="002D2F60" w:rsidR="0051076A">
        <w:rPr>
          <w:i w:val="0"/>
          <w:sz w:val="28"/>
          <w:szCs w:val="28"/>
        </w:rPr>
        <w:t>в отношении которого осуществляется производство по делу об административном правонарушении,  в судебно</w:t>
      </w:r>
      <w:r w:rsidR="00FF7E7A">
        <w:rPr>
          <w:i w:val="0"/>
          <w:sz w:val="28"/>
          <w:szCs w:val="28"/>
        </w:rPr>
        <w:t>м</w:t>
      </w:r>
      <w:r w:rsidRPr="002D2F60" w:rsidR="0051076A">
        <w:rPr>
          <w:i w:val="0"/>
          <w:sz w:val="28"/>
          <w:szCs w:val="28"/>
        </w:rPr>
        <w:t xml:space="preserve"> заседани</w:t>
      </w:r>
      <w:r w:rsidR="00FF7E7A">
        <w:rPr>
          <w:i w:val="0"/>
          <w:sz w:val="28"/>
          <w:szCs w:val="28"/>
        </w:rPr>
        <w:t>и</w:t>
      </w:r>
      <w:r w:rsidRPr="002D2F60" w:rsidR="00417E18">
        <w:rPr>
          <w:i w:val="0"/>
          <w:sz w:val="28"/>
          <w:szCs w:val="28"/>
        </w:rPr>
        <w:t xml:space="preserve"> </w:t>
      </w:r>
      <w:r w:rsidR="00FF7E7A">
        <w:rPr>
          <w:i w:val="0"/>
          <w:sz w:val="28"/>
          <w:szCs w:val="28"/>
        </w:rPr>
        <w:t xml:space="preserve">вину </w:t>
      </w:r>
      <w:r>
        <w:rPr>
          <w:i w:val="0"/>
          <w:sz w:val="28"/>
          <w:szCs w:val="28"/>
        </w:rPr>
        <w:t>в отказе от прохождения медицинского освидетельствования</w:t>
      </w:r>
      <w:r w:rsidR="00FF7E7A">
        <w:rPr>
          <w:i w:val="0"/>
          <w:sz w:val="28"/>
          <w:szCs w:val="28"/>
        </w:rPr>
        <w:t xml:space="preserve"> признал, </w:t>
      </w:r>
      <w:r w:rsidRPr="00FA090E" w:rsidR="00A225AB">
        <w:rPr>
          <w:i w:val="0"/>
          <w:color w:val="000000"/>
          <w:sz w:val="28"/>
          <w:szCs w:val="28"/>
        </w:rPr>
        <w:t xml:space="preserve">пояснил, что </w:t>
      </w:r>
      <w:r>
        <w:rPr>
          <w:i w:val="0"/>
          <w:color w:val="000000"/>
          <w:sz w:val="28"/>
          <w:szCs w:val="28"/>
        </w:rPr>
        <w:t xml:space="preserve">21 февраля </w:t>
      </w:r>
      <w:r w:rsidR="00FA090E">
        <w:rPr>
          <w:i w:val="0"/>
          <w:color w:val="000000"/>
          <w:sz w:val="28"/>
          <w:szCs w:val="28"/>
        </w:rPr>
        <w:t xml:space="preserve">2022 </w:t>
      </w:r>
      <w:r w:rsidRPr="00FA090E" w:rsidR="00A225AB">
        <w:rPr>
          <w:i w:val="0"/>
          <w:color w:val="000000"/>
          <w:sz w:val="28"/>
          <w:szCs w:val="28"/>
        </w:rPr>
        <w:t>года</w:t>
      </w:r>
      <w:r w:rsidRPr="00FA090E" w:rsidR="00A225AB">
        <w:rPr>
          <w:i w:val="0"/>
          <w:sz w:val="28"/>
          <w:szCs w:val="28"/>
        </w:rPr>
        <w:t xml:space="preserve"> </w:t>
      </w:r>
      <w:r w:rsidR="00986263">
        <w:rPr>
          <w:i w:val="0"/>
          <w:sz w:val="28"/>
          <w:szCs w:val="28"/>
        </w:rPr>
        <w:t>при освидетельствовании прибором у него показал отрицательный результат</w:t>
      </w:r>
      <w:r w:rsidR="00A60253">
        <w:rPr>
          <w:i w:val="0"/>
          <w:sz w:val="28"/>
          <w:szCs w:val="28"/>
        </w:rPr>
        <w:t>,</w:t>
      </w:r>
      <w:r w:rsidR="00986263">
        <w:rPr>
          <w:i w:val="0"/>
          <w:sz w:val="28"/>
          <w:szCs w:val="28"/>
        </w:rPr>
        <w:t xml:space="preserve"> далее ему предложили проехать на медицинское освидетельствование, но </w:t>
      </w:r>
      <w:r w:rsidR="00986263">
        <w:rPr>
          <w:i w:val="0"/>
          <w:sz w:val="28"/>
          <w:szCs w:val="28"/>
        </w:rPr>
        <w:t xml:space="preserve">при этом инспекторы ГИБДД предупредили о том, что в случае выявления </w:t>
      </w:r>
      <w:r w:rsidR="00021F43">
        <w:rPr>
          <w:i w:val="0"/>
          <w:sz w:val="28"/>
          <w:szCs w:val="28"/>
        </w:rPr>
        <w:t>в больнице</w:t>
      </w:r>
      <w:r w:rsidR="00021F43">
        <w:rPr>
          <w:i w:val="0"/>
          <w:sz w:val="28"/>
          <w:szCs w:val="28"/>
        </w:rPr>
        <w:t xml:space="preserve"> положительного результата, собственник транспортного средства также</w:t>
      </w:r>
      <w:r w:rsidR="00A60253">
        <w:rPr>
          <w:i w:val="0"/>
          <w:sz w:val="28"/>
          <w:szCs w:val="28"/>
        </w:rPr>
        <w:t xml:space="preserve"> </w:t>
      </w:r>
      <w:r w:rsidR="00021F43">
        <w:rPr>
          <w:i w:val="0"/>
          <w:sz w:val="28"/>
          <w:szCs w:val="28"/>
        </w:rPr>
        <w:t>будет привлечён к административной ответственности</w:t>
      </w:r>
      <w:r w:rsidR="00721B0B">
        <w:rPr>
          <w:i w:val="0"/>
          <w:sz w:val="28"/>
          <w:szCs w:val="28"/>
        </w:rPr>
        <w:t xml:space="preserve">, в </w:t>
      </w:r>
      <w:r w:rsidR="00721B0B">
        <w:rPr>
          <w:i w:val="0"/>
          <w:sz w:val="28"/>
          <w:szCs w:val="28"/>
        </w:rPr>
        <w:t>связи</w:t>
      </w:r>
      <w:r w:rsidR="00721B0B">
        <w:rPr>
          <w:i w:val="0"/>
          <w:sz w:val="28"/>
          <w:szCs w:val="28"/>
        </w:rPr>
        <w:t xml:space="preserve"> с чем он отказался от медицинского освидетельствования</w:t>
      </w:r>
      <w:r w:rsidR="00021F43">
        <w:rPr>
          <w:i w:val="0"/>
          <w:sz w:val="28"/>
          <w:szCs w:val="28"/>
        </w:rPr>
        <w:t xml:space="preserve">. </w:t>
      </w:r>
      <w:r w:rsidR="00721B0B">
        <w:rPr>
          <w:i w:val="0"/>
          <w:sz w:val="28"/>
          <w:szCs w:val="28"/>
        </w:rPr>
        <w:t>В содеянном глубоко раскаивается.</w:t>
      </w:r>
    </w:p>
    <w:p w:rsidR="0051076A" w:rsidRPr="00BB3FA0" w:rsidP="00FC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BB3FA0" w:rsidR="00F005BA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D220F8">
        <w:rPr>
          <w:rFonts w:ascii="Times New Roman" w:hAnsi="Times New Roman"/>
          <w:color w:val="000000"/>
          <w:sz w:val="28"/>
          <w:szCs w:val="28"/>
        </w:rPr>
        <w:t>Блинова</w:t>
      </w:r>
      <w:r w:rsidR="00D220F8"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Pr="00BB3FA0" w:rsidR="009515DF">
        <w:rPr>
          <w:rFonts w:ascii="Times New Roman" w:hAnsi="Times New Roman"/>
          <w:sz w:val="28"/>
          <w:szCs w:val="28"/>
        </w:rPr>
        <w:t xml:space="preserve"> </w:t>
      </w:r>
      <w:r w:rsidRPr="00BB3FA0" w:rsidR="00F005BA">
        <w:rPr>
          <w:rFonts w:ascii="Times New Roman" w:hAnsi="Times New Roman"/>
          <w:sz w:val="28"/>
          <w:szCs w:val="28"/>
        </w:rPr>
        <w:t xml:space="preserve">и </w:t>
      </w:r>
      <w:r w:rsidRPr="00BB3FA0">
        <w:rPr>
          <w:rFonts w:ascii="Times New Roman" w:hAnsi="Times New Roman"/>
          <w:color w:val="000000"/>
          <w:sz w:val="28"/>
          <w:szCs w:val="28"/>
        </w:rPr>
        <w:t xml:space="preserve">исследовав письменные материалы дела, приходит </w:t>
      </w:r>
      <w:r w:rsidRPr="00BB3FA0">
        <w:rPr>
          <w:rFonts w:ascii="Times New Roman" w:hAnsi="Times New Roman"/>
          <w:sz w:val="28"/>
          <w:szCs w:val="28"/>
        </w:rPr>
        <w:t>к следующему:</w:t>
      </w:r>
    </w:p>
    <w:p w:rsidR="00392D8A" w:rsidRPr="00BB3FA0" w:rsidP="00392D8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sz w:val="28"/>
          <w:szCs w:val="28"/>
        </w:rPr>
        <w:t xml:space="preserve">В силу пункта 2.3.2. Постановление Правительства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101FE" w:rsidRPr="00BB3FA0" w:rsidP="007101F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8D656D" w:rsidRPr="00BB3FA0" w:rsidP="008D656D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BB3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036B3" w:rsidRPr="00BB3FA0" w:rsidP="007036B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B3FA0">
        <w:rPr>
          <w:rFonts w:ascii="Times New Roman" w:hAnsi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BB3FA0">
        <w:rPr>
          <w:rFonts w:ascii="Times New Roman" w:hAnsi="Times New Roman"/>
        </w:rPr>
        <w:t xml:space="preserve"> </w:t>
      </w:r>
      <w:r w:rsidRPr="00BB3FA0" w:rsidR="004115C1">
        <w:rPr>
          <w:rFonts w:ascii="Times New Roman" w:hAnsi="Times New Roman"/>
          <w:sz w:val="28"/>
          <w:szCs w:val="28"/>
        </w:rPr>
        <w:t>о</w:t>
      </w:r>
      <w:r w:rsidRPr="00BB3FA0">
        <w:rPr>
          <w:rFonts w:ascii="Times New Roman" w:hAnsi="Times New Roman"/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BB3FA0">
        <w:rPr>
          <w:rFonts w:ascii="Times New Roman" w:hAnsi="Times New Roman"/>
          <w:sz w:val="28"/>
          <w:szCs w:val="28"/>
        </w:rPr>
        <w:t xml:space="preserve">, </w:t>
      </w:r>
      <w:r w:rsidRPr="00BB3FA0">
        <w:rPr>
          <w:rFonts w:ascii="Times New Roman" w:hAnsi="Times New Roman"/>
          <w:sz w:val="28"/>
          <w:szCs w:val="28"/>
        </w:rPr>
        <w:t xml:space="preserve"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</w:t>
      </w:r>
      <w:r w:rsidRPr="00BB3FA0">
        <w:rPr>
          <w:rFonts w:ascii="Times New Roman" w:hAnsi="Times New Roman"/>
          <w:sz w:val="28"/>
          <w:szCs w:val="28"/>
        </w:rPr>
        <w:t>медицинского освидетельствования.</w:t>
      </w:r>
      <w:r w:rsidRPr="00BB3FA0">
        <w:rPr>
          <w:rFonts w:ascii="Times New Roman" w:hAnsi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</w:t>
      </w:r>
      <w:r w:rsidRPr="00BB3FA0">
        <w:rPr>
          <w:rFonts w:ascii="Times New Roman" w:hAnsi="Times New Roman"/>
          <w:sz w:val="28"/>
          <w:szCs w:val="28"/>
        </w:rPr>
        <w:t>дминистративном правонарушении.</w:t>
      </w:r>
    </w:p>
    <w:p w:rsidR="00100862" w:rsidRPr="00BF3565" w:rsidP="007036B3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Совершение </w:t>
      </w:r>
      <w:r w:rsidR="00D220F8">
        <w:rPr>
          <w:rFonts w:ascii="Times New Roman" w:hAnsi="Times New Roman"/>
          <w:color w:val="000000"/>
          <w:sz w:val="28"/>
          <w:szCs w:val="28"/>
        </w:rPr>
        <w:t>Блиновым</w:t>
      </w:r>
      <w:r w:rsidR="00D220F8"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="00D220F8">
        <w:rPr>
          <w:rFonts w:ascii="Times New Roman" w:hAnsi="Times New Roman"/>
          <w:sz w:val="28"/>
          <w:szCs w:val="28"/>
        </w:rPr>
        <w:t xml:space="preserve"> </w:t>
      </w:r>
      <w:r w:rsidRPr="00BF3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частью 1 статьи 12.26 КоАП РФ, подтверждается собранными по делу доказательствами, а именно: 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протоколом об отстранении от управления транспортным средством 16 </w:t>
      </w:r>
      <w:r w:rsidRPr="00386A16" w:rsidR="00C74C9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109E8">
        <w:rPr>
          <w:rFonts w:ascii="Times New Roman" w:hAnsi="Times New Roman"/>
          <w:color w:val="000000"/>
          <w:sz w:val="28"/>
          <w:szCs w:val="28"/>
          <w:lang w:eastAsia="ru-RU"/>
        </w:rPr>
        <w:t>Т 209035</w:t>
      </w:r>
      <w:r w:rsidRPr="00386A16" w:rsidR="00C74C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109E8">
        <w:rPr>
          <w:rFonts w:ascii="Times New Roman" w:hAnsi="Times New Roman"/>
          <w:color w:val="000000"/>
          <w:sz w:val="28"/>
          <w:szCs w:val="28"/>
        </w:rPr>
        <w:t>21 февраля</w:t>
      </w:r>
      <w:r w:rsidRPr="00386A16" w:rsidR="007467FA"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 w:rsidRPr="00386A16">
        <w:rPr>
          <w:rFonts w:ascii="Times New Roman" w:hAnsi="Times New Roman"/>
          <w:sz w:val="28"/>
          <w:szCs w:val="28"/>
        </w:rPr>
        <w:t xml:space="preserve">; </w:t>
      </w:r>
      <w:r w:rsidRPr="00386A16" w:rsidR="00686187">
        <w:rPr>
          <w:rFonts w:ascii="Times New Roman" w:hAnsi="Times New Roman"/>
          <w:sz w:val="28"/>
          <w:szCs w:val="28"/>
        </w:rPr>
        <w:t xml:space="preserve">распечаткой прибора 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«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Алкотектор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A16" w:rsidR="007467FA">
        <w:rPr>
          <w:rFonts w:ascii="Times New Roman" w:hAnsi="Times New Roman"/>
          <w:color w:val="000000"/>
          <w:sz w:val="28"/>
          <w:szCs w:val="28"/>
        </w:rPr>
        <w:t>Юпитер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» №</w:t>
      </w:r>
      <w:r w:rsidRPr="00386A16" w:rsidR="007467FA">
        <w:rPr>
          <w:rFonts w:ascii="Times New Roman" w:hAnsi="Times New Roman"/>
          <w:color w:val="000000"/>
          <w:sz w:val="28"/>
          <w:szCs w:val="28"/>
        </w:rPr>
        <w:t>0131</w:t>
      </w:r>
      <w:r w:rsidR="006109E8">
        <w:rPr>
          <w:rFonts w:ascii="Times New Roman" w:hAnsi="Times New Roman"/>
          <w:color w:val="000000"/>
          <w:sz w:val="28"/>
          <w:szCs w:val="28"/>
        </w:rPr>
        <w:t>02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 xml:space="preserve"> тест №</w:t>
      </w:r>
      <w:r w:rsidRPr="00386A16" w:rsidR="00BB5B0A">
        <w:rPr>
          <w:rFonts w:ascii="Times New Roman" w:hAnsi="Times New Roman"/>
          <w:color w:val="000000"/>
          <w:sz w:val="28"/>
          <w:szCs w:val="28"/>
        </w:rPr>
        <w:t>000</w:t>
      </w:r>
      <w:r w:rsidR="006109E8">
        <w:rPr>
          <w:rFonts w:ascii="Times New Roman" w:hAnsi="Times New Roman"/>
          <w:color w:val="000000"/>
          <w:sz w:val="28"/>
          <w:szCs w:val="28"/>
        </w:rPr>
        <w:t>16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 xml:space="preserve"> с результатом «</w:t>
      </w:r>
      <w:r w:rsidR="00BD6A80">
        <w:rPr>
          <w:rFonts w:ascii="Times New Roman" w:hAnsi="Times New Roman"/>
          <w:color w:val="000000"/>
          <w:sz w:val="28"/>
          <w:szCs w:val="28"/>
        </w:rPr>
        <w:t>0,153 мг/л</w:t>
      </w:r>
      <w:r w:rsidRPr="00386A16" w:rsidR="00686187">
        <w:rPr>
          <w:rFonts w:ascii="Times New Roman" w:hAnsi="Times New Roman"/>
          <w:color w:val="000000"/>
          <w:sz w:val="28"/>
          <w:szCs w:val="28"/>
        </w:rPr>
        <w:t>» в совокупности с ак</w:t>
      </w:r>
      <w:r w:rsidRPr="00386A16" w:rsidR="00DC0128">
        <w:rPr>
          <w:rFonts w:ascii="Times New Roman" w:hAnsi="Times New Roman"/>
          <w:color w:val="000000"/>
          <w:sz w:val="28"/>
          <w:szCs w:val="28"/>
        </w:rPr>
        <w:t xml:space="preserve">том 16 </w:t>
      </w:r>
      <w:r w:rsidRPr="00386A16" w:rsidR="0037428B">
        <w:rPr>
          <w:rFonts w:ascii="Times New Roman" w:hAnsi="Times New Roman"/>
          <w:color w:val="000000"/>
          <w:sz w:val="28"/>
          <w:szCs w:val="28"/>
        </w:rPr>
        <w:t>АО</w:t>
      </w:r>
      <w:r w:rsidRPr="00386A16" w:rsidR="00DC0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A80">
        <w:rPr>
          <w:rFonts w:ascii="Times New Roman" w:hAnsi="Times New Roman"/>
          <w:color w:val="000000"/>
          <w:sz w:val="28"/>
          <w:szCs w:val="28"/>
        </w:rPr>
        <w:t>081511</w:t>
      </w:r>
      <w:r w:rsidRPr="00386A16" w:rsidR="008C6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A16" w:rsidR="00DC0128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BD6A80">
        <w:rPr>
          <w:rFonts w:ascii="Times New Roman" w:hAnsi="Times New Roman"/>
          <w:color w:val="000000"/>
          <w:sz w:val="28"/>
          <w:szCs w:val="28"/>
        </w:rPr>
        <w:t xml:space="preserve">21 февраля </w:t>
      </w:r>
      <w:r w:rsidRPr="00386A16" w:rsidR="00BB5B0A">
        <w:rPr>
          <w:rFonts w:ascii="Times New Roman" w:hAnsi="Times New Roman"/>
          <w:color w:val="000000"/>
          <w:sz w:val="28"/>
          <w:szCs w:val="28"/>
        </w:rPr>
        <w:t>2022 года</w:t>
      </w:r>
      <w:r w:rsidRPr="00386A16" w:rsidR="00913FC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D6A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которых </w:t>
      </w:r>
      <w:r w:rsidR="00BD6A80">
        <w:rPr>
          <w:rFonts w:ascii="Times New Roman" w:hAnsi="Times New Roman"/>
          <w:color w:val="000000"/>
          <w:sz w:val="28"/>
          <w:szCs w:val="28"/>
        </w:rPr>
        <w:t>Блинов В.Г. указал, что не согласен с результатом и в судебном заседании подтвердил свою подпись</w:t>
      </w:r>
      <w:r w:rsidR="00D54352">
        <w:rPr>
          <w:rFonts w:ascii="Times New Roman" w:hAnsi="Times New Roman"/>
          <w:color w:val="000000"/>
          <w:sz w:val="28"/>
          <w:szCs w:val="28"/>
        </w:rPr>
        <w:t>;</w:t>
      </w:r>
      <w:r w:rsidRPr="00386A16" w:rsidR="00913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>протоколом о направлении на медицинское освидетельствова</w:t>
      </w:r>
      <w:r w:rsidRPr="00386A16" w:rsidR="0037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на состояние опьянения  16 </w:t>
      </w:r>
      <w:r w:rsidRPr="00386A16" w:rsidR="009153D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D54352">
        <w:rPr>
          <w:rFonts w:ascii="Times New Roman" w:hAnsi="Times New Roman"/>
          <w:color w:val="000000"/>
          <w:sz w:val="28"/>
          <w:szCs w:val="28"/>
          <w:lang w:eastAsia="ru-RU"/>
        </w:rPr>
        <w:t>Т 00022190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D54352">
        <w:rPr>
          <w:rFonts w:ascii="Times New Roman" w:hAnsi="Times New Roman"/>
          <w:color w:val="000000"/>
          <w:sz w:val="28"/>
          <w:szCs w:val="28"/>
        </w:rPr>
        <w:t xml:space="preserve">21 февраля </w:t>
      </w:r>
      <w:r w:rsidRPr="00386A16" w:rsidR="00B23256">
        <w:rPr>
          <w:rFonts w:ascii="Times New Roman" w:hAnsi="Times New Roman"/>
          <w:color w:val="000000"/>
          <w:sz w:val="28"/>
          <w:szCs w:val="28"/>
        </w:rPr>
        <w:t>2022 года</w:t>
      </w:r>
      <w:r w:rsidRPr="00386A16" w:rsidR="009153D5">
        <w:rPr>
          <w:rFonts w:ascii="Times New Roman" w:hAnsi="Times New Roman"/>
          <w:color w:val="000000"/>
          <w:sz w:val="28"/>
          <w:szCs w:val="28"/>
          <w:lang w:eastAsia="ru-RU"/>
        </w:rPr>
        <w:t>, где в графе «пройти медицинское освидетельствование</w:t>
      </w:r>
      <w:r w:rsidRPr="00386A16" w:rsidR="00467E54">
        <w:rPr>
          <w:rFonts w:ascii="Times New Roman" w:hAnsi="Times New Roman"/>
          <w:color w:val="000000"/>
          <w:sz w:val="28"/>
          <w:szCs w:val="28"/>
          <w:lang w:eastAsia="ru-RU"/>
        </w:rPr>
        <w:t>» указано «</w:t>
      </w:r>
      <w:r w:rsidRPr="00386A16" w:rsidR="00B23256">
        <w:rPr>
          <w:rFonts w:ascii="Times New Roman" w:hAnsi="Times New Roman"/>
          <w:color w:val="000000"/>
          <w:sz w:val="28"/>
          <w:szCs w:val="28"/>
          <w:lang w:eastAsia="ru-RU"/>
        </w:rPr>
        <w:t>отказываюсь</w:t>
      </w:r>
      <w:r w:rsidRPr="00386A16" w:rsidR="00467E5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969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свою подпись </w:t>
      </w:r>
      <w:r w:rsidR="0059699C">
        <w:rPr>
          <w:rFonts w:ascii="Times New Roman" w:hAnsi="Times New Roman"/>
          <w:color w:val="000000"/>
          <w:sz w:val="28"/>
          <w:szCs w:val="28"/>
        </w:rPr>
        <w:t>Блинов В.Г. также признал в суде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протоколом об административном правонарушении 16 РТ </w:t>
      </w:r>
      <w:r w:rsidR="0059699C">
        <w:rPr>
          <w:rFonts w:ascii="Times New Roman" w:hAnsi="Times New Roman"/>
          <w:color w:val="000000"/>
          <w:sz w:val="28"/>
          <w:szCs w:val="28"/>
          <w:lang w:eastAsia="ru-RU"/>
        </w:rPr>
        <w:t>01750429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59699C">
        <w:rPr>
          <w:rFonts w:ascii="Times New Roman" w:hAnsi="Times New Roman"/>
          <w:color w:val="000000"/>
          <w:sz w:val="28"/>
          <w:szCs w:val="28"/>
        </w:rPr>
        <w:t xml:space="preserve">21 февраля </w:t>
      </w:r>
      <w:r w:rsidRPr="00386A16" w:rsidR="00B23256">
        <w:rPr>
          <w:rFonts w:ascii="Times New Roman" w:hAnsi="Times New Roman"/>
          <w:color w:val="000000"/>
          <w:sz w:val="28"/>
          <w:szCs w:val="28"/>
        </w:rPr>
        <w:t>2022 года</w:t>
      </w:r>
      <w:r w:rsidRPr="00386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386A16" w:rsidR="0075433B">
        <w:rPr>
          <w:rFonts w:ascii="Times New Roman" w:hAnsi="Times New Roman"/>
          <w:sz w:val="28"/>
          <w:szCs w:val="28"/>
        </w:rPr>
        <w:t xml:space="preserve">в совокупности с </w:t>
      </w:r>
      <w:r w:rsidRPr="00386A16" w:rsidR="00754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99C">
        <w:rPr>
          <w:rFonts w:ascii="Times New Roman" w:hAnsi="Times New Roman"/>
          <w:color w:val="000000"/>
          <w:sz w:val="28"/>
          <w:szCs w:val="28"/>
        </w:rPr>
        <w:t>письменными объяснениями инспекторов ДПС</w:t>
      </w:r>
      <w:r w:rsidR="00461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67E">
        <w:rPr>
          <w:rFonts w:ascii="Times New Roman" w:hAnsi="Times New Roman"/>
          <w:color w:val="000000"/>
          <w:sz w:val="28"/>
          <w:szCs w:val="28"/>
        </w:rPr>
        <w:t>Замалетдинова</w:t>
      </w:r>
      <w:r w:rsidR="0046167E">
        <w:rPr>
          <w:rFonts w:ascii="Times New Roman" w:hAnsi="Times New Roman"/>
          <w:color w:val="000000"/>
          <w:sz w:val="28"/>
          <w:szCs w:val="28"/>
        </w:rPr>
        <w:t xml:space="preserve"> Д.И. и </w:t>
      </w:r>
      <w:r w:rsidR="0046167E">
        <w:rPr>
          <w:rFonts w:ascii="Times New Roman" w:hAnsi="Times New Roman"/>
          <w:color w:val="000000"/>
          <w:sz w:val="28"/>
          <w:szCs w:val="28"/>
        </w:rPr>
        <w:t>Хамидуллина</w:t>
      </w:r>
      <w:r w:rsidR="0046167E">
        <w:rPr>
          <w:rFonts w:ascii="Times New Roman" w:hAnsi="Times New Roman"/>
          <w:color w:val="000000"/>
          <w:sz w:val="28"/>
          <w:szCs w:val="28"/>
        </w:rPr>
        <w:t xml:space="preserve"> И.Ф. от 21 февраля 2022 года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 xml:space="preserve">; протоколом о задержании транспортного средства 16 ТЗ </w:t>
      </w:r>
      <w:r w:rsidR="00C0278D">
        <w:rPr>
          <w:rFonts w:ascii="Times New Roman" w:hAnsi="Times New Roman"/>
          <w:color w:val="000000"/>
          <w:sz w:val="28"/>
          <w:szCs w:val="28"/>
        </w:rPr>
        <w:t>109139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278D">
        <w:rPr>
          <w:rFonts w:ascii="Times New Roman" w:hAnsi="Times New Roman"/>
          <w:color w:val="000000"/>
          <w:sz w:val="28"/>
          <w:szCs w:val="28"/>
        </w:rPr>
        <w:t xml:space="preserve">21 февраля </w:t>
      </w:r>
      <w:r w:rsidRPr="00386A16" w:rsidR="00C44193">
        <w:rPr>
          <w:rFonts w:ascii="Times New Roman" w:hAnsi="Times New Roman"/>
          <w:color w:val="000000"/>
          <w:sz w:val="28"/>
          <w:szCs w:val="28"/>
        </w:rPr>
        <w:t>2022 года</w:t>
      </w:r>
      <w:r w:rsidRPr="00386A16">
        <w:rPr>
          <w:rFonts w:ascii="Times New Roman" w:hAnsi="Times New Roman"/>
          <w:color w:val="000000"/>
          <w:sz w:val="28"/>
          <w:szCs w:val="28"/>
        </w:rPr>
        <w:t>; исследованными в судебном заседании материалами видеозаписи.</w:t>
      </w:r>
    </w:p>
    <w:p w:rsidR="00990BF1" w:rsidRPr="00B57D7A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F3565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оценивает представленные доказательства в соответствии со статьей 26.11 КоАП </w:t>
      </w:r>
      <w:r w:rsidRPr="00154864">
        <w:rPr>
          <w:rFonts w:ascii="Times New Roman" w:eastAsia="Times New Roman" w:hAnsi="Times New Roman"/>
          <w:sz w:val="28"/>
          <w:szCs w:val="28"/>
          <w:lang w:eastAsia="ru-RU"/>
        </w:rPr>
        <w:t xml:space="preserve">РФ, а также с позиции соблюдения требований закона при их 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</w:t>
      </w:r>
      <w:r w:rsidRPr="00B57D7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доказательствам согласно статьи 26.2 КоАП РФ.</w:t>
      </w:r>
    </w:p>
    <w:p w:rsidR="00781D7C" w:rsidRPr="00B57D7A" w:rsidP="00B10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A">
        <w:rPr>
          <w:rFonts w:ascii="Times New Roman" w:hAnsi="Times New Roman"/>
          <w:color w:val="000000"/>
          <w:sz w:val="28"/>
          <w:szCs w:val="28"/>
        </w:rPr>
        <w:t xml:space="preserve">Вопреки доводам </w:t>
      </w:r>
      <w:r w:rsidRPr="00B57D7A" w:rsidR="00B10649">
        <w:rPr>
          <w:rFonts w:ascii="Times New Roman" w:hAnsi="Times New Roman"/>
          <w:color w:val="000000"/>
          <w:sz w:val="28"/>
          <w:szCs w:val="28"/>
        </w:rPr>
        <w:t>Блинова</w:t>
      </w:r>
      <w:r w:rsidRPr="00B57D7A" w:rsidR="00B10649"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Pr="00B57D7A" w:rsidR="00B10649">
        <w:rPr>
          <w:rFonts w:ascii="Times New Roman" w:hAnsi="Times New Roman"/>
          <w:sz w:val="28"/>
          <w:szCs w:val="28"/>
        </w:rPr>
        <w:t xml:space="preserve">  о введении его в заблуждение сотрудниками ГИБДД</w:t>
      </w:r>
      <w:r w:rsidRPr="00B57D7A">
        <w:rPr>
          <w:rFonts w:ascii="Times New Roman" w:hAnsi="Times New Roman"/>
          <w:sz w:val="28"/>
          <w:szCs w:val="28"/>
        </w:rPr>
        <w:t xml:space="preserve">, представленные материалы свидетельствуют о том, что совершенные </w:t>
      </w:r>
      <w:r w:rsidRPr="00B57D7A" w:rsidR="00B57D7A">
        <w:rPr>
          <w:rFonts w:ascii="Times New Roman" w:hAnsi="Times New Roman"/>
          <w:color w:val="000000"/>
          <w:sz w:val="28"/>
          <w:szCs w:val="28"/>
        </w:rPr>
        <w:t xml:space="preserve">старшим лейтенантом полиции </w:t>
      </w:r>
      <w:r w:rsidRPr="00B57D7A" w:rsidR="00B57D7A">
        <w:rPr>
          <w:rFonts w:ascii="Times New Roman" w:hAnsi="Times New Roman"/>
          <w:color w:val="000000"/>
          <w:sz w:val="28"/>
          <w:szCs w:val="28"/>
        </w:rPr>
        <w:t>Хамидуллиным</w:t>
      </w:r>
      <w:r w:rsidRPr="00B57D7A" w:rsidR="00B57D7A">
        <w:rPr>
          <w:rFonts w:ascii="Times New Roman" w:hAnsi="Times New Roman"/>
          <w:color w:val="000000"/>
          <w:sz w:val="28"/>
          <w:szCs w:val="28"/>
        </w:rPr>
        <w:t xml:space="preserve"> И.Ф. </w:t>
      </w:r>
      <w:r w:rsidRPr="00B57D7A">
        <w:rPr>
          <w:rFonts w:ascii="Times New Roman" w:hAnsi="Times New Roman"/>
          <w:sz w:val="28"/>
          <w:szCs w:val="28"/>
        </w:rPr>
        <w:t xml:space="preserve">процессуальные действия проведены в соответствии с действующим законодательством и сомнений в законности и обоснованности не вызывают, а составленные процессуальные документы соответствуют требованиям норм </w:t>
      </w:r>
      <w:hyperlink r:id="rId5" w:history="1">
        <w:r w:rsidRPr="00B57D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КоАП</w:t>
        </w:r>
      </w:hyperlink>
      <w:r w:rsidRPr="00B57D7A">
        <w:rPr>
          <w:rFonts w:ascii="Times New Roman" w:hAnsi="Times New Roman"/>
          <w:sz w:val="28"/>
          <w:szCs w:val="28"/>
        </w:rPr>
        <w:t xml:space="preserve"> РФ.</w:t>
      </w:r>
    </w:p>
    <w:p w:rsidR="00990BF1" w:rsidRPr="00F13B9A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41A3A">
        <w:rPr>
          <w:rFonts w:ascii="Times New Roman" w:hAnsi="Times New Roman"/>
          <w:sz w:val="28"/>
          <w:szCs w:val="28"/>
        </w:rPr>
        <w:t xml:space="preserve">Каких-либо объективных данных, указывающих о невиновности </w:t>
      </w:r>
      <w:r w:rsidR="00B57D7A">
        <w:rPr>
          <w:rFonts w:ascii="Times New Roman" w:hAnsi="Times New Roman"/>
          <w:color w:val="000000"/>
          <w:sz w:val="28"/>
          <w:szCs w:val="28"/>
        </w:rPr>
        <w:t>Блинова</w:t>
      </w:r>
      <w:r w:rsidR="00B57D7A"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="00B57D7A">
        <w:rPr>
          <w:rFonts w:ascii="Times New Roman" w:hAnsi="Times New Roman"/>
          <w:sz w:val="28"/>
          <w:szCs w:val="28"/>
        </w:rPr>
        <w:t xml:space="preserve"> </w:t>
      </w:r>
      <w:r w:rsidRPr="00241A3A">
        <w:rPr>
          <w:rFonts w:ascii="Times New Roman" w:hAnsi="Times New Roman"/>
          <w:sz w:val="28"/>
          <w:szCs w:val="28"/>
        </w:rPr>
        <w:t>в совершении административного право</w:t>
      </w:r>
      <w:r w:rsidRPr="00241A3A" w:rsidR="00BF4155">
        <w:rPr>
          <w:rFonts w:ascii="Times New Roman" w:hAnsi="Times New Roman"/>
          <w:sz w:val="28"/>
          <w:szCs w:val="28"/>
        </w:rPr>
        <w:t>нарушения, суд не усматривает.</w:t>
      </w:r>
      <w:r w:rsidRPr="00F13B9A" w:rsidR="00BF4155">
        <w:rPr>
          <w:rFonts w:ascii="Times New Roman" w:hAnsi="Times New Roman"/>
          <w:sz w:val="28"/>
          <w:szCs w:val="28"/>
        </w:rPr>
        <w:t xml:space="preserve"> </w:t>
      </w:r>
    </w:p>
    <w:p w:rsidR="00990BF1" w:rsidRPr="00F13B9A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13B9A">
        <w:rPr>
          <w:rFonts w:ascii="Times New Roman" w:hAnsi="Times New Roman"/>
          <w:sz w:val="28"/>
          <w:szCs w:val="28"/>
        </w:rPr>
        <w:t xml:space="preserve">Судом так же установлено, что </w:t>
      </w:r>
      <w:r w:rsidR="00BC1967">
        <w:rPr>
          <w:rFonts w:ascii="Times New Roman" w:hAnsi="Times New Roman"/>
          <w:color w:val="000000"/>
          <w:sz w:val="28"/>
          <w:szCs w:val="28"/>
        </w:rPr>
        <w:t>Блинов В.Г.</w:t>
      </w:r>
      <w:r w:rsidR="00BC1967">
        <w:rPr>
          <w:rFonts w:ascii="Times New Roman" w:hAnsi="Times New Roman"/>
          <w:sz w:val="28"/>
          <w:szCs w:val="28"/>
        </w:rPr>
        <w:t xml:space="preserve"> </w:t>
      </w:r>
      <w:r w:rsidRPr="00F13B9A">
        <w:rPr>
          <w:rFonts w:ascii="Times New Roman" w:hAnsi="Times New Roman"/>
          <w:color w:val="000000"/>
          <w:sz w:val="28"/>
          <w:szCs w:val="28"/>
        </w:rPr>
        <w:t>ранее не</w:t>
      </w:r>
      <w:r w:rsidRPr="00F13B9A">
        <w:rPr>
          <w:rFonts w:ascii="Times New Roman" w:hAnsi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</w:t>
      </w:r>
    </w:p>
    <w:p w:rsidR="007A3753" w:rsidRPr="00F13B9A" w:rsidP="00990BF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13B9A"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 w:rsidR="00BC1967">
        <w:rPr>
          <w:rFonts w:ascii="Times New Roman" w:hAnsi="Times New Roman"/>
          <w:color w:val="000000"/>
          <w:sz w:val="28"/>
          <w:szCs w:val="28"/>
        </w:rPr>
        <w:t>Блинова</w:t>
      </w:r>
      <w:r w:rsidR="00BC1967"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="00BC1967">
        <w:rPr>
          <w:rFonts w:ascii="Times New Roman" w:hAnsi="Times New Roman"/>
          <w:sz w:val="28"/>
          <w:szCs w:val="28"/>
        </w:rPr>
        <w:t xml:space="preserve"> </w:t>
      </w:r>
      <w:r w:rsidRPr="00F13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 </w:t>
      </w:r>
      <w:r w:rsidRPr="00F13B9A">
        <w:rPr>
          <w:rFonts w:ascii="Times New Roman" w:hAnsi="Times New Roman"/>
          <w:sz w:val="28"/>
          <w:szCs w:val="28"/>
        </w:rPr>
        <w:t xml:space="preserve">квалифицирует по части 1 статьи 12.26 КоАП РФ как невыполнение водителем транспортного средства законного требования уполномоченного должностного лица о прохождении </w:t>
      </w:r>
      <w:r w:rsidRPr="00F13B9A">
        <w:rPr>
          <w:rFonts w:ascii="Times New Roman" w:hAnsi="Times New Roman"/>
          <w:sz w:val="28"/>
          <w:szCs w:val="28"/>
        </w:rPr>
        <w:t xml:space="preserve">медицинского освидетельствования на состояние опьянения, </w:t>
      </w:r>
      <w:r w:rsidRPr="00F13B9A" w:rsidR="00B74820">
        <w:rPr>
          <w:rFonts w:ascii="Times New Roman" w:hAnsi="Times New Roman"/>
          <w:sz w:val="28"/>
          <w:szCs w:val="28"/>
          <w:lang w:eastAsia="ru-RU"/>
        </w:rPr>
        <w:t>ибо</w:t>
      </w:r>
      <w:r w:rsidRPr="00F13B9A">
        <w:rPr>
          <w:rFonts w:ascii="Times New Roman" w:hAnsi="Times New Roman"/>
          <w:sz w:val="28"/>
          <w:szCs w:val="28"/>
          <w:lang w:eastAsia="ru-RU"/>
        </w:rPr>
        <w:t xml:space="preserve"> данные действия (бездействие) не содержат уголовно наказуемого деяния.</w:t>
      </w:r>
    </w:p>
    <w:p w:rsidR="001D0C9F" w:rsidRPr="00ED7B8E" w:rsidP="001D0C9F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ED7B8E">
        <w:rPr>
          <w:rFonts w:ascii="Times New Roman" w:hAnsi="Times New Roman"/>
          <w:sz w:val="28"/>
          <w:szCs w:val="28"/>
        </w:rPr>
        <w:t xml:space="preserve"> </w:t>
      </w:r>
      <w:r w:rsidR="00BC1967">
        <w:rPr>
          <w:rFonts w:ascii="Times New Roman" w:hAnsi="Times New Roman"/>
          <w:color w:val="000000"/>
          <w:sz w:val="28"/>
          <w:szCs w:val="28"/>
        </w:rPr>
        <w:t>Блинова</w:t>
      </w:r>
      <w:r w:rsidR="00BC1967"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="00BC1967">
        <w:rPr>
          <w:rFonts w:ascii="Times New Roman" w:hAnsi="Times New Roman"/>
          <w:sz w:val="28"/>
          <w:szCs w:val="28"/>
        </w:rPr>
        <w:t xml:space="preserve"> состоит в зарегистрированном браке и имеет на иждивении троих малолетних детей, </w:t>
      </w:r>
      <w:r w:rsidR="00736A7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736A7B">
        <w:rPr>
          <w:rFonts w:ascii="Times New Roman" w:hAnsi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правонарушение, отягчающих административную ответственность обстоятельств судом не установлено.</w:t>
      </w:r>
      <w:r w:rsidRPr="00ED7B8E" w:rsidR="00FD06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7B8E" w:rsidR="00FD06F5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736A7B">
        <w:rPr>
          <w:rFonts w:ascii="Times New Roman" w:hAnsi="Times New Roman"/>
          <w:color w:val="000000"/>
          <w:sz w:val="28"/>
          <w:szCs w:val="28"/>
        </w:rPr>
        <w:t>Блинову</w:t>
      </w:r>
      <w:r w:rsidR="00736A7B"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="00736A7B">
        <w:rPr>
          <w:rFonts w:ascii="Times New Roman" w:hAnsi="Times New Roman"/>
          <w:sz w:val="28"/>
          <w:szCs w:val="28"/>
        </w:rPr>
        <w:t xml:space="preserve"> </w:t>
      </w:r>
      <w:r w:rsidRPr="00ED7B8E" w:rsidR="00FD06F5"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 w:rsidRPr="00ED7B8E" w:rsidR="00FD06F5">
        <w:rPr>
          <w:rFonts w:ascii="Times New Roman" w:eastAsia="Times New Roman" w:hAnsi="Times New Roman"/>
          <w:color w:val="000000"/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7B8E" w:rsidR="00FD06F5">
        <w:rPr>
          <w:rFonts w:ascii="Times New Roman" w:hAnsi="Times New Roman"/>
          <w:sz w:val="28"/>
          <w:szCs w:val="28"/>
        </w:rPr>
        <w:t>.</w:t>
      </w:r>
    </w:p>
    <w:p w:rsidR="001D0C9F" w:rsidRPr="00ED7B8E" w:rsidP="001D0C9F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7B8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</w:t>
      </w:r>
      <w:r w:rsidRPr="00ED7B8E" w:rsidR="001B6EF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ED7B8E">
        <w:rPr>
          <w:rFonts w:ascii="Times New Roman" w:eastAsia="Times New Roman" w:hAnsi="Times New Roman"/>
          <w:sz w:val="28"/>
          <w:szCs w:val="28"/>
          <w:lang w:eastAsia="ru-RU"/>
        </w:rPr>
        <w:t>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9F7DFC" w:rsidP="009F7D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>изложенного</w:t>
      </w:r>
      <w:r w:rsidRPr="00ED7B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статьями 29.7, 29.9-29.11 КоАП РФ, суд </w:t>
      </w:r>
    </w:p>
    <w:p w:rsidR="009F7DFC" w:rsidP="009F7DF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C7349B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Блинова</w:t>
      </w:r>
      <w:r>
        <w:rPr>
          <w:rFonts w:ascii="Times New Roman" w:hAnsi="Times New Roman"/>
          <w:sz w:val="28"/>
          <w:szCs w:val="28"/>
        </w:rPr>
        <w:t xml:space="preserve"> Владимира Геннадиевича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виновным в совершении  административного правонарушения, предусмотренного частью 1 статьи 12.26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для указания в платежных документах.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Получатель: УФК по РТ (УГИБДД МВД по РТ) в Отделении НБ Республика Татарстан, ИНН 1654002946, КПП 165945001, номер счета получателя (номер казначейского счета) 03100643000000011100, </w:t>
      </w:r>
      <w:r>
        <w:rPr>
          <w:rFonts w:ascii="Times New Roman" w:hAnsi="Times New Roman"/>
          <w:sz w:val="28"/>
          <w:szCs w:val="28"/>
          <w:lang w:eastAsia="ru-RU"/>
        </w:rPr>
        <w:t>кор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счет: 40102810445370000079, БИК 019205400, КБК 18811601123010001140, ОКТМО 92629000,  Назначение платежа – штраф суда, наименование №5-</w:t>
      </w:r>
      <w:r w:rsidR="00CA793F">
        <w:rPr>
          <w:rFonts w:ascii="Times New Roman" w:hAnsi="Times New Roman"/>
          <w:sz w:val="28"/>
          <w:szCs w:val="28"/>
          <w:lang w:eastAsia="ru-RU"/>
        </w:rPr>
        <w:t>107</w:t>
      </w:r>
      <w:r>
        <w:rPr>
          <w:rFonts w:ascii="Times New Roman" w:hAnsi="Times New Roman"/>
          <w:sz w:val="28"/>
          <w:szCs w:val="28"/>
          <w:lang w:eastAsia="ru-RU"/>
        </w:rPr>
        <w:t>/2022, УИН 18810316221</w:t>
      </w:r>
      <w:r w:rsidR="008568BB">
        <w:rPr>
          <w:rFonts w:ascii="Times New Roman" w:hAnsi="Times New Roman"/>
          <w:sz w:val="28"/>
          <w:szCs w:val="28"/>
          <w:lang w:eastAsia="ru-RU"/>
        </w:rPr>
        <w:t>990008102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hyperlink r:id="rId6" w:history="1">
        <w:r>
          <w:rPr>
            <w:rStyle w:val="Hyperlink"/>
            <w:color w:val="000000"/>
            <w:sz w:val="28"/>
            <w:szCs w:val="28"/>
          </w:rPr>
          <w:t>ms.1401@tatar.ru</w:t>
        </w:r>
      </w:hyperlink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Исполнение постановления о лишении  </w:t>
      </w:r>
      <w:r w:rsidR="00736A7B">
        <w:rPr>
          <w:rFonts w:ascii="Times New Roman" w:hAnsi="Times New Roman"/>
          <w:sz w:val="28"/>
          <w:szCs w:val="28"/>
        </w:rPr>
        <w:t>Блинова</w:t>
      </w:r>
      <w:r w:rsidR="00736A7B">
        <w:rPr>
          <w:rFonts w:ascii="Times New Roman" w:hAnsi="Times New Roman"/>
          <w:sz w:val="28"/>
          <w:szCs w:val="28"/>
        </w:rPr>
        <w:t xml:space="preserve"> Владимира Геннадиевича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Отделения МВД России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Кайбицкому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району.</w:t>
      </w:r>
      <w:r>
        <w:rPr>
          <w:rFonts w:ascii="Times New Roman" w:eastAsia="Times New Roman" w:hAnsi="Times New Roman"/>
          <w:sz w:val="28"/>
          <w:szCs w:val="28"/>
          <w:highlight w:val="none"/>
        </w:rPr>
        <w:t xml:space="preserve"> </w:t>
      </w:r>
    </w:p>
    <w:p w:rsidR="00F926F3" w:rsidP="00F926F3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="00CA793F">
        <w:rPr>
          <w:rFonts w:ascii="Times New Roman" w:hAnsi="Times New Roman"/>
          <w:sz w:val="28"/>
          <w:szCs w:val="28"/>
        </w:rPr>
        <w:t>Блинову</w:t>
      </w:r>
      <w:r w:rsidR="00CA793F">
        <w:rPr>
          <w:rFonts w:ascii="Times New Roman" w:hAnsi="Times New Roman"/>
          <w:sz w:val="28"/>
          <w:szCs w:val="28"/>
        </w:rPr>
        <w:t xml:space="preserve"> Владимиру Геннадиевичу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что, согласно статьи 32.7 КоАП РФ, течение срока лишения специального права, начинается со дня вступления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настоящего постановления в законную силу при условии сдачи </w:t>
      </w:r>
      <w:r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водительского удостоверения в органы ГИБДД</w:t>
      </w:r>
      <w:r>
        <w:rPr>
          <w:rFonts w:ascii="Times New Roman" w:hAnsi="Times New Roman"/>
          <w:sz w:val="28"/>
          <w:szCs w:val="28"/>
        </w:rPr>
        <w:t>, а в случае утраты заявить об этом в указанный орган в тот же срок;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то, </w:t>
      </w:r>
      <w:r>
        <w:rPr>
          <w:rFonts w:ascii="Times New Roman" w:hAnsi="Times New Roman"/>
          <w:color w:val="333333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4250A5" w:rsidP="004250A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 w:rsidR="00CA793F">
        <w:rPr>
          <w:rFonts w:ascii="Times New Roman" w:hAnsi="Times New Roman"/>
          <w:sz w:val="28"/>
          <w:szCs w:val="28"/>
        </w:rPr>
        <w:t>Блинову</w:t>
      </w:r>
      <w:r w:rsidR="00CA793F">
        <w:rPr>
          <w:rFonts w:ascii="Times New Roman" w:hAnsi="Times New Roman"/>
          <w:sz w:val="28"/>
          <w:szCs w:val="28"/>
        </w:rPr>
        <w:t xml:space="preserve"> Владимиру Геннадиевичу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F926F3" w:rsidP="00F926F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окончательной форме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7DFC" w:rsidP="009F7DF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49B" w:rsidP="007A375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3753" w:rsidRPr="009F7DFC" w:rsidP="007A375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C7349B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3753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верна.</w:t>
      </w:r>
    </w:p>
    <w:p w:rsidR="007A3753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Pr="009F7DFC" w:rsidR="009052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p w:rsidR="00D91E5D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7349B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3753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____________________20</w:t>
      </w:r>
      <w:r w:rsidRPr="009F7DFC" w:rsidR="00A479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 года.</w:t>
      </w:r>
    </w:p>
    <w:p w:rsidR="00D91E5D" w:rsidRPr="009F7DFC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7349B" w:rsidP="002B797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02DC" w:rsidRPr="00343396" w:rsidP="002B797C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</w:t>
      </w:r>
      <w:r w:rsidRPr="009F7DFC" w:rsidR="009052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9F7D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548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B"/>
    <w:rsid w:val="0001102A"/>
    <w:rsid w:val="00012C18"/>
    <w:rsid w:val="00013C0C"/>
    <w:rsid w:val="00015C3A"/>
    <w:rsid w:val="00017CB4"/>
    <w:rsid w:val="000217E5"/>
    <w:rsid w:val="00021801"/>
    <w:rsid w:val="00021F43"/>
    <w:rsid w:val="00024917"/>
    <w:rsid w:val="00033F9E"/>
    <w:rsid w:val="00035AA1"/>
    <w:rsid w:val="00035D22"/>
    <w:rsid w:val="00037519"/>
    <w:rsid w:val="000418E9"/>
    <w:rsid w:val="0004364A"/>
    <w:rsid w:val="00046AE2"/>
    <w:rsid w:val="00046EED"/>
    <w:rsid w:val="00050773"/>
    <w:rsid w:val="00051FC7"/>
    <w:rsid w:val="0005362E"/>
    <w:rsid w:val="00061FFE"/>
    <w:rsid w:val="00062028"/>
    <w:rsid w:val="000627FB"/>
    <w:rsid w:val="00064516"/>
    <w:rsid w:val="000647DB"/>
    <w:rsid w:val="00064AC6"/>
    <w:rsid w:val="00065D55"/>
    <w:rsid w:val="000663F5"/>
    <w:rsid w:val="00066CE8"/>
    <w:rsid w:val="000675DD"/>
    <w:rsid w:val="000675F1"/>
    <w:rsid w:val="00070AFE"/>
    <w:rsid w:val="00071708"/>
    <w:rsid w:val="00071A58"/>
    <w:rsid w:val="00072D07"/>
    <w:rsid w:val="00074A05"/>
    <w:rsid w:val="000776C8"/>
    <w:rsid w:val="00090844"/>
    <w:rsid w:val="00090E25"/>
    <w:rsid w:val="000926FF"/>
    <w:rsid w:val="00093F1A"/>
    <w:rsid w:val="00094210"/>
    <w:rsid w:val="000963E2"/>
    <w:rsid w:val="00096858"/>
    <w:rsid w:val="000974A6"/>
    <w:rsid w:val="0009771D"/>
    <w:rsid w:val="000A092F"/>
    <w:rsid w:val="000A13D0"/>
    <w:rsid w:val="000A14B1"/>
    <w:rsid w:val="000A1990"/>
    <w:rsid w:val="000A20F9"/>
    <w:rsid w:val="000A386F"/>
    <w:rsid w:val="000A748B"/>
    <w:rsid w:val="000B0219"/>
    <w:rsid w:val="000B1164"/>
    <w:rsid w:val="000B11E0"/>
    <w:rsid w:val="000B3B27"/>
    <w:rsid w:val="000B43D2"/>
    <w:rsid w:val="000B5A77"/>
    <w:rsid w:val="000B6489"/>
    <w:rsid w:val="000C1C4C"/>
    <w:rsid w:val="000C22DD"/>
    <w:rsid w:val="000C51B8"/>
    <w:rsid w:val="000D0F1D"/>
    <w:rsid w:val="000D217C"/>
    <w:rsid w:val="000E01A0"/>
    <w:rsid w:val="000E2E6B"/>
    <w:rsid w:val="000E3CDD"/>
    <w:rsid w:val="000F08AB"/>
    <w:rsid w:val="000F1F0E"/>
    <w:rsid w:val="000F459C"/>
    <w:rsid w:val="000F6746"/>
    <w:rsid w:val="00100862"/>
    <w:rsid w:val="00102FFA"/>
    <w:rsid w:val="0010413B"/>
    <w:rsid w:val="0011198B"/>
    <w:rsid w:val="001125ED"/>
    <w:rsid w:val="001150B9"/>
    <w:rsid w:val="00115DEC"/>
    <w:rsid w:val="00116E9B"/>
    <w:rsid w:val="00117FE2"/>
    <w:rsid w:val="00123752"/>
    <w:rsid w:val="001245FD"/>
    <w:rsid w:val="00124CCC"/>
    <w:rsid w:val="0012548C"/>
    <w:rsid w:val="00126D83"/>
    <w:rsid w:val="00130372"/>
    <w:rsid w:val="00134973"/>
    <w:rsid w:val="0014257A"/>
    <w:rsid w:val="0014754D"/>
    <w:rsid w:val="0015192C"/>
    <w:rsid w:val="00151973"/>
    <w:rsid w:val="00154333"/>
    <w:rsid w:val="00154864"/>
    <w:rsid w:val="00157BCB"/>
    <w:rsid w:val="00172A47"/>
    <w:rsid w:val="00173221"/>
    <w:rsid w:val="00173F7C"/>
    <w:rsid w:val="00186100"/>
    <w:rsid w:val="00187B02"/>
    <w:rsid w:val="00187F81"/>
    <w:rsid w:val="001A000D"/>
    <w:rsid w:val="001A15CB"/>
    <w:rsid w:val="001A1A94"/>
    <w:rsid w:val="001A603D"/>
    <w:rsid w:val="001A7458"/>
    <w:rsid w:val="001A776B"/>
    <w:rsid w:val="001B0058"/>
    <w:rsid w:val="001B330C"/>
    <w:rsid w:val="001B333E"/>
    <w:rsid w:val="001B36FB"/>
    <w:rsid w:val="001B3EC9"/>
    <w:rsid w:val="001B58B4"/>
    <w:rsid w:val="001B605F"/>
    <w:rsid w:val="001B6EF6"/>
    <w:rsid w:val="001B7A2F"/>
    <w:rsid w:val="001C0467"/>
    <w:rsid w:val="001C195A"/>
    <w:rsid w:val="001C398A"/>
    <w:rsid w:val="001D060E"/>
    <w:rsid w:val="001D0C2A"/>
    <w:rsid w:val="001D0C9F"/>
    <w:rsid w:val="001D1A64"/>
    <w:rsid w:val="001D593D"/>
    <w:rsid w:val="001E5F52"/>
    <w:rsid w:val="001F2CFF"/>
    <w:rsid w:val="001F363B"/>
    <w:rsid w:val="001F66BF"/>
    <w:rsid w:val="001F68EB"/>
    <w:rsid w:val="001F785A"/>
    <w:rsid w:val="00206D8D"/>
    <w:rsid w:val="002208CC"/>
    <w:rsid w:val="0022113A"/>
    <w:rsid w:val="00222305"/>
    <w:rsid w:val="00224F3B"/>
    <w:rsid w:val="00225266"/>
    <w:rsid w:val="002312D7"/>
    <w:rsid w:val="0023522D"/>
    <w:rsid w:val="00236402"/>
    <w:rsid w:val="0023655D"/>
    <w:rsid w:val="0024144E"/>
    <w:rsid w:val="00241A3A"/>
    <w:rsid w:val="0024328E"/>
    <w:rsid w:val="002439A5"/>
    <w:rsid w:val="00244E7B"/>
    <w:rsid w:val="00246D6E"/>
    <w:rsid w:val="00247CBD"/>
    <w:rsid w:val="00250020"/>
    <w:rsid w:val="00252426"/>
    <w:rsid w:val="00255EF9"/>
    <w:rsid w:val="00256C14"/>
    <w:rsid w:val="00257034"/>
    <w:rsid w:val="002652CD"/>
    <w:rsid w:val="0027439D"/>
    <w:rsid w:val="00282C83"/>
    <w:rsid w:val="00284AD3"/>
    <w:rsid w:val="002866A2"/>
    <w:rsid w:val="00290069"/>
    <w:rsid w:val="00292F1E"/>
    <w:rsid w:val="0029339B"/>
    <w:rsid w:val="00296AC9"/>
    <w:rsid w:val="002A48CA"/>
    <w:rsid w:val="002A652D"/>
    <w:rsid w:val="002B797C"/>
    <w:rsid w:val="002D0E81"/>
    <w:rsid w:val="002D2F60"/>
    <w:rsid w:val="002D7078"/>
    <w:rsid w:val="002D7BED"/>
    <w:rsid w:val="002E1924"/>
    <w:rsid w:val="002E3E28"/>
    <w:rsid w:val="002E6264"/>
    <w:rsid w:val="002F14BB"/>
    <w:rsid w:val="002F235D"/>
    <w:rsid w:val="002F2A4B"/>
    <w:rsid w:val="002F4099"/>
    <w:rsid w:val="002F7859"/>
    <w:rsid w:val="003008D8"/>
    <w:rsid w:val="0030480F"/>
    <w:rsid w:val="00304814"/>
    <w:rsid w:val="00305C87"/>
    <w:rsid w:val="003077A8"/>
    <w:rsid w:val="00313776"/>
    <w:rsid w:val="00315809"/>
    <w:rsid w:val="00322445"/>
    <w:rsid w:val="003227EC"/>
    <w:rsid w:val="00323E35"/>
    <w:rsid w:val="0032750A"/>
    <w:rsid w:val="003277F4"/>
    <w:rsid w:val="00330BF1"/>
    <w:rsid w:val="003319A8"/>
    <w:rsid w:val="0033206B"/>
    <w:rsid w:val="0033411C"/>
    <w:rsid w:val="00342BF5"/>
    <w:rsid w:val="00343396"/>
    <w:rsid w:val="0034386E"/>
    <w:rsid w:val="00345394"/>
    <w:rsid w:val="003456EA"/>
    <w:rsid w:val="003459F5"/>
    <w:rsid w:val="00346061"/>
    <w:rsid w:val="0034690D"/>
    <w:rsid w:val="00347280"/>
    <w:rsid w:val="00351438"/>
    <w:rsid w:val="00362473"/>
    <w:rsid w:val="00366AD0"/>
    <w:rsid w:val="00367F88"/>
    <w:rsid w:val="00370715"/>
    <w:rsid w:val="0037428B"/>
    <w:rsid w:val="00375DB3"/>
    <w:rsid w:val="00375FBE"/>
    <w:rsid w:val="003765C0"/>
    <w:rsid w:val="003822EC"/>
    <w:rsid w:val="00384B3C"/>
    <w:rsid w:val="00386A16"/>
    <w:rsid w:val="0038749A"/>
    <w:rsid w:val="00392D8A"/>
    <w:rsid w:val="0039365B"/>
    <w:rsid w:val="00395B37"/>
    <w:rsid w:val="00397C01"/>
    <w:rsid w:val="00397EA5"/>
    <w:rsid w:val="003A1084"/>
    <w:rsid w:val="003B014B"/>
    <w:rsid w:val="003B5B6E"/>
    <w:rsid w:val="003B7C6C"/>
    <w:rsid w:val="003C0AD1"/>
    <w:rsid w:val="003C2F97"/>
    <w:rsid w:val="003C4C0B"/>
    <w:rsid w:val="003C774E"/>
    <w:rsid w:val="003C7CF0"/>
    <w:rsid w:val="003D10A8"/>
    <w:rsid w:val="003D3C06"/>
    <w:rsid w:val="003D3F5D"/>
    <w:rsid w:val="003E1A36"/>
    <w:rsid w:val="003E4650"/>
    <w:rsid w:val="003E4F00"/>
    <w:rsid w:val="003E61D0"/>
    <w:rsid w:val="003E7829"/>
    <w:rsid w:val="003F29FD"/>
    <w:rsid w:val="00406346"/>
    <w:rsid w:val="00410B59"/>
    <w:rsid w:val="004115C1"/>
    <w:rsid w:val="00417E18"/>
    <w:rsid w:val="004227C9"/>
    <w:rsid w:val="00422DDB"/>
    <w:rsid w:val="00423DA9"/>
    <w:rsid w:val="00424C88"/>
    <w:rsid w:val="004250A5"/>
    <w:rsid w:val="00430F1D"/>
    <w:rsid w:val="00432C89"/>
    <w:rsid w:val="004360C7"/>
    <w:rsid w:val="00440583"/>
    <w:rsid w:val="0044453D"/>
    <w:rsid w:val="00444A9C"/>
    <w:rsid w:val="004462B0"/>
    <w:rsid w:val="00450238"/>
    <w:rsid w:val="00456983"/>
    <w:rsid w:val="00457DFC"/>
    <w:rsid w:val="00460F59"/>
    <w:rsid w:val="0046167E"/>
    <w:rsid w:val="0046603F"/>
    <w:rsid w:val="00466440"/>
    <w:rsid w:val="00467E54"/>
    <w:rsid w:val="00472980"/>
    <w:rsid w:val="00474FDA"/>
    <w:rsid w:val="00476375"/>
    <w:rsid w:val="00476B6F"/>
    <w:rsid w:val="0048122E"/>
    <w:rsid w:val="00483C3D"/>
    <w:rsid w:val="00484C91"/>
    <w:rsid w:val="004856D5"/>
    <w:rsid w:val="00486535"/>
    <w:rsid w:val="00486A71"/>
    <w:rsid w:val="004942AD"/>
    <w:rsid w:val="004951B4"/>
    <w:rsid w:val="00495B16"/>
    <w:rsid w:val="0049663A"/>
    <w:rsid w:val="00497EB9"/>
    <w:rsid w:val="004A052E"/>
    <w:rsid w:val="004A112A"/>
    <w:rsid w:val="004A18E2"/>
    <w:rsid w:val="004A1F4D"/>
    <w:rsid w:val="004A3E54"/>
    <w:rsid w:val="004A5AD6"/>
    <w:rsid w:val="004A7EE8"/>
    <w:rsid w:val="004B57D2"/>
    <w:rsid w:val="004B7933"/>
    <w:rsid w:val="004C0F99"/>
    <w:rsid w:val="004C7A49"/>
    <w:rsid w:val="004D1496"/>
    <w:rsid w:val="004E0836"/>
    <w:rsid w:val="004E1E81"/>
    <w:rsid w:val="004E6F2A"/>
    <w:rsid w:val="004F0D2E"/>
    <w:rsid w:val="004F6028"/>
    <w:rsid w:val="004F71E7"/>
    <w:rsid w:val="00501164"/>
    <w:rsid w:val="005019D6"/>
    <w:rsid w:val="00505FF8"/>
    <w:rsid w:val="0051076A"/>
    <w:rsid w:val="00511DD2"/>
    <w:rsid w:val="00517CC8"/>
    <w:rsid w:val="00520C25"/>
    <w:rsid w:val="0052136B"/>
    <w:rsid w:val="00532ACD"/>
    <w:rsid w:val="00533A28"/>
    <w:rsid w:val="00533A97"/>
    <w:rsid w:val="00537BA9"/>
    <w:rsid w:val="005418D6"/>
    <w:rsid w:val="00542040"/>
    <w:rsid w:val="005466E4"/>
    <w:rsid w:val="0054679A"/>
    <w:rsid w:val="0055560C"/>
    <w:rsid w:val="00557BB5"/>
    <w:rsid w:val="005619B1"/>
    <w:rsid w:val="00563975"/>
    <w:rsid w:val="00564567"/>
    <w:rsid w:val="005666C9"/>
    <w:rsid w:val="00570644"/>
    <w:rsid w:val="0057157E"/>
    <w:rsid w:val="00573E5C"/>
    <w:rsid w:val="00575015"/>
    <w:rsid w:val="00575129"/>
    <w:rsid w:val="00575DEA"/>
    <w:rsid w:val="005822FB"/>
    <w:rsid w:val="0059237C"/>
    <w:rsid w:val="005924C0"/>
    <w:rsid w:val="0059370C"/>
    <w:rsid w:val="00595525"/>
    <w:rsid w:val="0059699C"/>
    <w:rsid w:val="005A0897"/>
    <w:rsid w:val="005A311B"/>
    <w:rsid w:val="005A50D8"/>
    <w:rsid w:val="005B1AEA"/>
    <w:rsid w:val="005B1D73"/>
    <w:rsid w:val="005C408A"/>
    <w:rsid w:val="005D272E"/>
    <w:rsid w:val="005D2DE0"/>
    <w:rsid w:val="005D5B01"/>
    <w:rsid w:val="005E32D1"/>
    <w:rsid w:val="005E5C45"/>
    <w:rsid w:val="005E5C4F"/>
    <w:rsid w:val="005F0A27"/>
    <w:rsid w:val="005F4D81"/>
    <w:rsid w:val="005F6A49"/>
    <w:rsid w:val="006004B8"/>
    <w:rsid w:val="00600991"/>
    <w:rsid w:val="00600F82"/>
    <w:rsid w:val="00604485"/>
    <w:rsid w:val="006063D7"/>
    <w:rsid w:val="0061014B"/>
    <w:rsid w:val="00610211"/>
    <w:rsid w:val="006109E8"/>
    <w:rsid w:val="00615167"/>
    <w:rsid w:val="0062178A"/>
    <w:rsid w:val="00627181"/>
    <w:rsid w:val="006277DA"/>
    <w:rsid w:val="00627B98"/>
    <w:rsid w:val="00630825"/>
    <w:rsid w:val="00630DBD"/>
    <w:rsid w:val="00633D43"/>
    <w:rsid w:val="00641801"/>
    <w:rsid w:val="0064690B"/>
    <w:rsid w:val="00650950"/>
    <w:rsid w:val="00650AEF"/>
    <w:rsid w:val="00652A89"/>
    <w:rsid w:val="00653ADD"/>
    <w:rsid w:val="00657409"/>
    <w:rsid w:val="00663F97"/>
    <w:rsid w:val="00670920"/>
    <w:rsid w:val="00671CEB"/>
    <w:rsid w:val="0067253A"/>
    <w:rsid w:val="00673806"/>
    <w:rsid w:val="00680E81"/>
    <w:rsid w:val="006849A7"/>
    <w:rsid w:val="00686187"/>
    <w:rsid w:val="00690ACC"/>
    <w:rsid w:val="006914BA"/>
    <w:rsid w:val="00692305"/>
    <w:rsid w:val="00693B6C"/>
    <w:rsid w:val="00693B93"/>
    <w:rsid w:val="006A25F4"/>
    <w:rsid w:val="006A42C1"/>
    <w:rsid w:val="006A564B"/>
    <w:rsid w:val="006A7482"/>
    <w:rsid w:val="006B0FBE"/>
    <w:rsid w:val="006B26C4"/>
    <w:rsid w:val="006B304D"/>
    <w:rsid w:val="006B5DEC"/>
    <w:rsid w:val="006C3F49"/>
    <w:rsid w:val="006D077F"/>
    <w:rsid w:val="006D2B32"/>
    <w:rsid w:val="006E312E"/>
    <w:rsid w:val="006E480A"/>
    <w:rsid w:val="006E6A84"/>
    <w:rsid w:val="006F05D3"/>
    <w:rsid w:val="00702EFE"/>
    <w:rsid w:val="007036B3"/>
    <w:rsid w:val="007101FE"/>
    <w:rsid w:val="00712527"/>
    <w:rsid w:val="00714075"/>
    <w:rsid w:val="0072007C"/>
    <w:rsid w:val="00721B0B"/>
    <w:rsid w:val="00721C1B"/>
    <w:rsid w:val="00721D2E"/>
    <w:rsid w:val="0072608D"/>
    <w:rsid w:val="00730160"/>
    <w:rsid w:val="0073184C"/>
    <w:rsid w:val="00736A7B"/>
    <w:rsid w:val="00736F97"/>
    <w:rsid w:val="007429DD"/>
    <w:rsid w:val="0074351D"/>
    <w:rsid w:val="007467FA"/>
    <w:rsid w:val="0074713C"/>
    <w:rsid w:val="007541F1"/>
    <w:rsid w:val="0075433B"/>
    <w:rsid w:val="00761DFE"/>
    <w:rsid w:val="0076314B"/>
    <w:rsid w:val="00774348"/>
    <w:rsid w:val="0077592D"/>
    <w:rsid w:val="00776208"/>
    <w:rsid w:val="00780F25"/>
    <w:rsid w:val="0078148A"/>
    <w:rsid w:val="00781D7C"/>
    <w:rsid w:val="00782227"/>
    <w:rsid w:val="00783923"/>
    <w:rsid w:val="00785B2D"/>
    <w:rsid w:val="00785D03"/>
    <w:rsid w:val="00786490"/>
    <w:rsid w:val="00790F8D"/>
    <w:rsid w:val="00792069"/>
    <w:rsid w:val="00795421"/>
    <w:rsid w:val="0079575F"/>
    <w:rsid w:val="00797CEC"/>
    <w:rsid w:val="007A10A6"/>
    <w:rsid w:val="007A3753"/>
    <w:rsid w:val="007A6478"/>
    <w:rsid w:val="007B3AC5"/>
    <w:rsid w:val="007B447A"/>
    <w:rsid w:val="007C2268"/>
    <w:rsid w:val="007C3DE9"/>
    <w:rsid w:val="007C5DA2"/>
    <w:rsid w:val="007C61B2"/>
    <w:rsid w:val="007C799C"/>
    <w:rsid w:val="007E0F07"/>
    <w:rsid w:val="007E54D6"/>
    <w:rsid w:val="00802D2A"/>
    <w:rsid w:val="0080524B"/>
    <w:rsid w:val="008140BE"/>
    <w:rsid w:val="00814CEE"/>
    <w:rsid w:val="008173DE"/>
    <w:rsid w:val="00820709"/>
    <w:rsid w:val="00822692"/>
    <w:rsid w:val="008252DF"/>
    <w:rsid w:val="008263F8"/>
    <w:rsid w:val="00826475"/>
    <w:rsid w:val="00827B2F"/>
    <w:rsid w:val="00830493"/>
    <w:rsid w:val="00834717"/>
    <w:rsid w:val="0084143A"/>
    <w:rsid w:val="008545F6"/>
    <w:rsid w:val="008556CA"/>
    <w:rsid w:val="008568BB"/>
    <w:rsid w:val="00861AD6"/>
    <w:rsid w:val="00864FFD"/>
    <w:rsid w:val="00865EC2"/>
    <w:rsid w:val="00865FCB"/>
    <w:rsid w:val="008863FF"/>
    <w:rsid w:val="008902DC"/>
    <w:rsid w:val="008913E3"/>
    <w:rsid w:val="008926BD"/>
    <w:rsid w:val="0089556E"/>
    <w:rsid w:val="00897929"/>
    <w:rsid w:val="008A0170"/>
    <w:rsid w:val="008A4C4A"/>
    <w:rsid w:val="008A692B"/>
    <w:rsid w:val="008A740B"/>
    <w:rsid w:val="008A7C91"/>
    <w:rsid w:val="008B3A3E"/>
    <w:rsid w:val="008B3B8F"/>
    <w:rsid w:val="008B3DF5"/>
    <w:rsid w:val="008B4329"/>
    <w:rsid w:val="008B48C9"/>
    <w:rsid w:val="008B78C5"/>
    <w:rsid w:val="008C002B"/>
    <w:rsid w:val="008C092B"/>
    <w:rsid w:val="008C2CB8"/>
    <w:rsid w:val="008C66C5"/>
    <w:rsid w:val="008C6C82"/>
    <w:rsid w:val="008D01AF"/>
    <w:rsid w:val="008D1310"/>
    <w:rsid w:val="008D1723"/>
    <w:rsid w:val="008D51B2"/>
    <w:rsid w:val="008D656D"/>
    <w:rsid w:val="008D6F86"/>
    <w:rsid w:val="008E3605"/>
    <w:rsid w:val="008E4252"/>
    <w:rsid w:val="008E6393"/>
    <w:rsid w:val="008E66D9"/>
    <w:rsid w:val="008E6D01"/>
    <w:rsid w:val="008E7913"/>
    <w:rsid w:val="008F3811"/>
    <w:rsid w:val="008F5557"/>
    <w:rsid w:val="008F6764"/>
    <w:rsid w:val="00900F26"/>
    <w:rsid w:val="00905259"/>
    <w:rsid w:val="00905644"/>
    <w:rsid w:val="00910083"/>
    <w:rsid w:val="00913BBA"/>
    <w:rsid w:val="00913FC6"/>
    <w:rsid w:val="009153D5"/>
    <w:rsid w:val="00917D33"/>
    <w:rsid w:val="00920C01"/>
    <w:rsid w:val="00921299"/>
    <w:rsid w:val="00922B6C"/>
    <w:rsid w:val="00925639"/>
    <w:rsid w:val="0092650E"/>
    <w:rsid w:val="0092758C"/>
    <w:rsid w:val="00934655"/>
    <w:rsid w:val="00936408"/>
    <w:rsid w:val="00936DB2"/>
    <w:rsid w:val="0094107F"/>
    <w:rsid w:val="00941C2C"/>
    <w:rsid w:val="00942AAA"/>
    <w:rsid w:val="00943F2F"/>
    <w:rsid w:val="00944625"/>
    <w:rsid w:val="009515DF"/>
    <w:rsid w:val="009603A6"/>
    <w:rsid w:val="0096257C"/>
    <w:rsid w:val="0096496C"/>
    <w:rsid w:val="009665E6"/>
    <w:rsid w:val="00966D2E"/>
    <w:rsid w:val="009679CD"/>
    <w:rsid w:val="009754DE"/>
    <w:rsid w:val="009764A0"/>
    <w:rsid w:val="00976FA6"/>
    <w:rsid w:val="009832A8"/>
    <w:rsid w:val="00984750"/>
    <w:rsid w:val="00985335"/>
    <w:rsid w:val="00986263"/>
    <w:rsid w:val="00990BF1"/>
    <w:rsid w:val="00991087"/>
    <w:rsid w:val="00991A27"/>
    <w:rsid w:val="0099282B"/>
    <w:rsid w:val="00995201"/>
    <w:rsid w:val="00995237"/>
    <w:rsid w:val="00995C59"/>
    <w:rsid w:val="00996B68"/>
    <w:rsid w:val="0099786D"/>
    <w:rsid w:val="009A3CB8"/>
    <w:rsid w:val="009A6BF3"/>
    <w:rsid w:val="009A7A2D"/>
    <w:rsid w:val="009B1955"/>
    <w:rsid w:val="009B2846"/>
    <w:rsid w:val="009C186D"/>
    <w:rsid w:val="009C3432"/>
    <w:rsid w:val="009D05AE"/>
    <w:rsid w:val="009D2433"/>
    <w:rsid w:val="009D5859"/>
    <w:rsid w:val="009E075F"/>
    <w:rsid w:val="009E3FAE"/>
    <w:rsid w:val="009E5EAC"/>
    <w:rsid w:val="009F1BD2"/>
    <w:rsid w:val="009F4E7C"/>
    <w:rsid w:val="009F7DFC"/>
    <w:rsid w:val="00A01897"/>
    <w:rsid w:val="00A1060D"/>
    <w:rsid w:val="00A10A31"/>
    <w:rsid w:val="00A11132"/>
    <w:rsid w:val="00A134AA"/>
    <w:rsid w:val="00A20BE6"/>
    <w:rsid w:val="00A22472"/>
    <w:rsid w:val="00A225AB"/>
    <w:rsid w:val="00A2314E"/>
    <w:rsid w:val="00A27D20"/>
    <w:rsid w:val="00A32874"/>
    <w:rsid w:val="00A334F9"/>
    <w:rsid w:val="00A33F32"/>
    <w:rsid w:val="00A34794"/>
    <w:rsid w:val="00A35CB3"/>
    <w:rsid w:val="00A35D1D"/>
    <w:rsid w:val="00A371D9"/>
    <w:rsid w:val="00A41FE4"/>
    <w:rsid w:val="00A423DE"/>
    <w:rsid w:val="00A42570"/>
    <w:rsid w:val="00A45B59"/>
    <w:rsid w:val="00A479A2"/>
    <w:rsid w:val="00A50BCE"/>
    <w:rsid w:val="00A524DA"/>
    <w:rsid w:val="00A5499C"/>
    <w:rsid w:val="00A549AE"/>
    <w:rsid w:val="00A55248"/>
    <w:rsid w:val="00A55A54"/>
    <w:rsid w:val="00A56715"/>
    <w:rsid w:val="00A577FF"/>
    <w:rsid w:val="00A57D3D"/>
    <w:rsid w:val="00A60253"/>
    <w:rsid w:val="00A62484"/>
    <w:rsid w:val="00A62BFE"/>
    <w:rsid w:val="00A65EFF"/>
    <w:rsid w:val="00A677AC"/>
    <w:rsid w:val="00A711EF"/>
    <w:rsid w:val="00A723B9"/>
    <w:rsid w:val="00A72E8F"/>
    <w:rsid w:val="00A825DB"/>
    <w:rsid w:val="00A830D5"/>
    <w:rsid w:val="00A83EA1"/>
    <w:rsid w:val="00A84356"/>
    <w:rsid w:val="00A86CC7"/>
    <w:rsid w:val="00A87714"/>
    <w:rsid w:val="00A90B5A"/>
    <w:rsid w:val="00A91300"/>
    <w:rsid w:val="00A9532E"/>
    <w:rsid w:val="00A95BA0"/>
    <w:rsid w:val="00A96707"/>
    <w:rsid w:val="00AA179B"/>
    <w:rsid w:val="00AA280E"/>
    <w:rsid w:val="00AA4739"/>
    <w:rsid w:val="00AA6795"/>
    <w:rsid w:val="00AC1D92"/>
    <w:rsid w:val="00AC69E5"/>
    <w:rsid w:val="00AC76DD"/>
    <w:rsid w:val="00AD3573"/>
    <w:rsid w:val="00AD4501"/>
    <w:rsid w:val="00AD5224"/>
    <w:rsid w:val="00AE28A0"/>
    <w:rsid w:val="00AE4CFB"/>
    <w:rsid w:val="00AE7297"/>
    <w:rsid w:val="00AE745C"/>
    <w:rsid w:val="00AF7B2A"/>
    <w:rsid w:val="00B01664"/>
    <w:rsid w:val="00B0172D"/>
    <w:rsid w:val="00B044E3"/>
    <w:rsid w:val="00B0796F"/>
    <w:rsid w:val="00B10649"/>
    <w:rsid w:val="00B1167B"/>
    <w:rsid w:val="00B12594"/>
    <w:rsid w:val="00B134FC"/>
    <w:rsid w:val="00B162F4"/>
    <w:rsid w:val="00B165D1"/>
    <w:rsid w:val="00B20756"/>
    <w:rsid w:val="00B23256"/>
    <w:rsid w:val="00B266E1"/>
    <w:rsid w:val="00B301CF"/>
    <w:rsid w:val="00B32ED8"/>
    <w:rsid w:val="00B34D40"/>
    <w:rsid w:val="00B35AFF"/>
    <w:rsid w:val="00B40629"/>
    <w:rsid w:val="00B50B17"/>
    <w:rsid w:val="00B52930"/>
    <w:rsid w:val="00B57D7A"/>
    <w:rsid w:val="00B6038C"/>
    <w:rsid w:val="00B60553"/>
    <w:rsid w:val="00B62C73"/>
    <w:rsid w:val="00B63D97"/>
    <w:rsid w:val="00B66FE4"/>
    <w:rsid w:val="00B673B3"/>
    <w:rsid w:val="00B70F9F"/>
    <w:rsid w:val="00B71047"/>
    <w:rsid w:val="00B74820"/>
    <w:rsid w:val="00B751EA"/>
    <w:rsid w:val="00B75577"/>
    <w:rsid w:val="00B7577B"/>
    <w:rsid w:val="00B7786D"/>
    <w:rsid w:val="00B905A5"/>
    <w:rsid w:val="00B91AE1"/>
    <w:rsid w:val="00B93282"/>
    <w:rsid w:val="00B94F74"/>
    <w:rsid w:val="00B950C1"/>
    <w:rsid w:val="00B95723"/>
    <w:rsid w:val="00B9686F"/>
    <w:rsid w:val="00BA4F43"/>
    <w:rsid w:val="00BB006D"/>
    <w:rsid w:val="00BB1BC4"/>
    <w:rsid w:val="00BB3FA0"/>
    <w:rsid w:val="00BB5B0A"/>
    <w:rsid w:val="00BC07CA"/>
    <w:rsid w:val="00BC1967"/>
    <w:rsid w:val="00BC1B63"/>
    <w:rsid w:val="00BC338C"/>
    <w:rsid w:val="00BC747C"/>
    <w:rsid w:val="00BD0D39"/>
    <w:rsid w:val="00BD4E24"/>
    <w:rsid w:val="00BD6A80"/>
    <w:rsid w:val="00BE2878"/>
    <w:rsid w:val="00BE5865"/>
    <w:rsid w:val="00BF1068"/>
    <w:rsid w:val="00BF139F"/>
    <w:rsid w:val="00BF2F5E"/>
    <w:rsid w:val="00BF3565"/>
    <w:rsid w:val="00BF4155"/>
    <w:rsid w:val="00C0278D"/>
    <w:rsid w:val="00C04AB6"/>
    <w:rsid w:val="00C04E89"/>
    <w:rsid w:val="00C050E7"/>
    <w:rsid w:val="00C07D8B"/>
    <w:rsid w:val="00C1132C"/>
    <w:rsid w:val="00C12C11"/>
    <w:rsid w:val="00C16908"/>
    <w:rsid w:val="00C20F82"/>
    <w:rsid w:val="00C316F6"/>
    <w:rsid w:val="00C32020"/>
    <w:rsid w:val="00C44193"/>
    <w:rsid w:val="00C47F1F"/>
    <w:rsid w:val="00C50C5F"/>
    <w:rsid w:val="00C55089"/>
    <w:rsid w:val="00C61525"/>
    <w:rsid w:val="00C61F77"/>
    <w:rsid w:val="00C63CF7"/>
    <w:rsid w:val="00C65B7B"/>
    <w:rsid w:val="00C67206"/>
    <w:rsid w:val="00C70322"/>
    <w:rsid w:val="00C7349B"/>
    <w:rsid w:val="00C74C9E"/>
    <w:rsid w:val="00C762B7"/>
    <w:rsid w:val="00C77FD4"/>
    <w:rsid w:val="00C80FBD"/>
    <w:rsid w:val="00C83AF7"/>
    <w:rsid w:val="00C96882"/>
    <w:rsid w:val="00C970DF"/>
    <w:rsid w:val="00CA793F"/>
    <w:rsid w:val="00CB1675"/>
    <w:rsid w:val="00CB7875"/>
    <w:rsid w:val="00CB7C64"/>
    <w:rsid w:val="00CC17DD"/>
    <w:rsid w:val="00CC43F7"/>
    <w:rsid w:val="00CC454C"/>
    <w:rsid w:val="00CC7500"/>
    <w:rsid w:val="00CC79CF"/>
    <w:rsid w:val="00CD11C3"/>
    <w:rsid w:val="00CD79ED"/>
    <w:rsid w:val="00CE185B"/>
    <w:rsid w:val="00CE4F7F"/>
    <w:rsid w:val="00CF0A21"/>
    <w:rsid w:val="00D00893"/>
    <w:rsid w:val="00D026E0"/>
    <w:rsid w:val="00D04778"/>
    <w:rsid w:val="00D06EC4"/>
    <w:rsid w:val="00D07EAC"/>
    <w:rsid w:val="00D11F2B"/>
    <w:rsid w:val="00D16726"/>
    <w:rsid w:val="00D2120C"/>
    <w:rsid w:val="00D21259"/>
    <w:rsid w:val="00D220F8"/>
    <w:rsid w:val="00D232A9"/>
    <w:rsid w:val="00D2340B"/>
    <w:rsid w:val="00D24BD3"/>
    <w:rsid w:val="00D328B9"/>
    <w:rsid w:val="00D32A36"/>
    <w:rsid w:val="00D35708"/>
    <w:rsid w:val="00D35CC3"/>
    <w:rsid w:val="00D36A12"/>
    <w:rsid w:val="00D505BA"/>
    <w:rsid w:val="00D54352"/>
    <w:rsid w:val="00D61B13"/>
    <w:rsid w:val="00D72094"/>
    <w:rsid w:val="00D747CB"/>
    <w:rsid w:val="00D755A7"/>
    <w:rsid w:val="00D80E07"/>
    <w:rsid w:val="00D8279D"/>
    <w:rsid w:val="00D838E7"/>
    <w:rsid w:val="00D86731"/>
    <w:rsid w:val="00D91E5D"/>
    <w:rsid w:val="00D93F60"/>
    <w:rsid w:val="00D958F2"/>
    <w:rsid w:val="00D9640D"/>
    <w:rsid w:val="00DA157A"/>
    <w:rsid w:val="00DA3B64"/>
    <w:rsid w:val="00DA3D2C"/>
    <w:rsid w:val="00DB1851"/>
    <w:rsid w:val="00DB50FE"/>
    <w:rsid w:val="00DC0128"/>
    <w:rsid w:val="00DC1192"/>
    <w:rsid w:val="00DC3EA1"/>
    <w:rsid w:val="00DC4887"/>
    <w:rsid w:val="00DC5347"/>
    <w:rsid w:val="00DC54AD"/>
    <w:rsid w:val="00DD0CF4"/>
    <w:rsid w:val="00DD4D6C"/>
    <w:rsid w:val="00DD59DF"/>
    <w:rsid w:val="00DD7C0A"/>
    <w:rsid w:val="00DE0D2C"/>
    <w:rsid w:val="00DE123E"/>
    <w:rsid w:val="00DE4FFA"/>
    <w:rsid w:val="00DE561F"/>
    <w:rsid w:val="00DE5823"/>
    <w:rsid w:val="00DE6C27"/>
    <w:rsid w:val="00DF21C7"/>
    <w:rsid w:val="00DF4F4D"/>
    <w:rsid w:val="00DF601A"/>
    <w:rsid w:val="00DF61B4"/>
    <w:rsid w:val="00DF72CE"/>
    <w:rsid w:val="00E115AF"/>
    <w:rsid w:val="00E11D0E"/>
    <w:rsid w:val="00E1310C"/>
    <w:rsid w:val="00E174DE"/>
    <w:rsid w:val="00E20A33"/>
    <w:rsid w:val="00E21F9F"/>
    <w:rsid w:val="00E224C6"/>
    <w:rsid w:val="00E22DBA"/>
    <w:rsid w:val="00E25CD4"/>
    <w:rsid w:val="00E274AF"/>
    <w:rsid w:val="00E30C69"/>
    <w:rsid w:val="00E334F3"/>
    <w:rsid w:val="00E346CB"/>
    <w:rsid w:val="00E357BC"/>
    <w:rsid w:val="00E35E6F"/>
    <w:rsid w:val="00E37795"/>
    <w:rsid w:val="00E41589"/>
    <w:rsid w:val="00E41E6F"/>
    <w:rsid w:val="00E47EF2"/>
    <w:rsid w:val="00E52553"/>
    <w:rsid w:val="00E53BB1"/>
    <w:rsid w:val="00E601D0"/>
    <w:rsid w:val="00E604F2"/>
    <w:rsid w:val="00E64C9A"/>
    <w:rsid w:val="00E70CDA"/>
    <w:rsid w:val="00E7407B"/>
    <w:rsid w:val="00E81A73"/>
    <w:rsid w:val="00E8300A"/>
    <w:rsid w:val="00E86755"/>
    <w:rsid w:val="00E914DC"/>
    <w:rsid w:val="00E92E0E"/>
    <w:rsid w:val="00E93CD0"/>
    <w:rsid w:val="00EA0D80"/>
    <w:rsid w:val="00EA1599"/>
    <w:rsid w:val="00EA1EB6"/>
    <w:rsid w:val="00EA309B"/>
    <w:rsid w:val="00EA394E"/>
    <w:rsid w:val="00EA6F2C"/>
    <w:rsid w:val="00EB5140"/>
    <w:rsid w:val="00EB5B07"/>
    <w:rsid w:val="00EB6FC5"/>
    <w:rsid w:val="00EC3221"/>
    <w:rsid w:val="00EC4AF7"/>
    <w:rsid w:val="00EC56E5"/>
    <w:rsid w:val="00EC7002"/>
    <w:rsid w:val="00EC76D5"/>
    <w:rsid w:val="00ED13F0"/>
    <w:rsid w:val="00ED624E"/>
    <w:rsid w:val="00ED7B8E"/>
    <w:rsid w:val="00ED7CFA"/>
    <w:rsid w:val="00ED7FC7"/>
    <w:rsid w:val="00EE6A5A"/>
    <w:rsid w:val="00EE7FD3"/>
    <w:rsid w:val="00EF23DB"/>
    <w:rsid w:val="00EF3386"/>
    <w:rsid w:val="00EF5B14"/>
    <w:rsid w:val="00F005BA"/>
    <w:rsid w:val="00F007E0"/>
    <w:rsid w:val="00F0383C"/>
    <w:rsid w:val="00F05BCD"/>
    <w:rsid w:val="00F06612"/>
    <w:rsid w:val="00F1386F"/>
    <w:rsid w:val="00F13B9A"/>
    <w:rsid w:val="00F17570"/>
    <w:rsid w:val="00F215E0"/>
    <w:rsid w:val="00F24BD8"/>
    <w:rsid w:val="00F30446"/>
    <w:rsid w:val="00F30462"/>
    <w:rsid w:val="00F31797"/>
    <w:rsid w:val="00F31AE2"/>
    <w:rsid w:val="00F43CEB"/>
    <w:rsid w:val="00F44151"/>
    <w:rsid w:val="00F50E67"/>
    <w:rsid w:val="00F5119C"/>
    <w:rsid w:val="00F53C27"/>
    <w:rsid w:val="00F561AE"/>
    <w:rsid w:val="00F60152"/>
    <w:rsid w:val="00F62BEC"/>
    <w:rsid w:val="00F6425E"/>
    <w:rsid w:val="00F70715"/>
    <w:rsid w:val="00F70A48"/>
    <w:rsid w:val="00F727DB"/>
    <w:rsid w:val="00F80782"/>
    <w:rsid w:val="00F80EB4"/>
    <w:rsid w:val="00F82ACD"/>
    <w:rsid w:val="00F85B20"/>
    <w:rsid w:val="00F87C2C"/>
    <w:rsid w:val="00F926F3"/>
    <w:rsid w:val="00F92F0F"/>
    <w:rsid w:val="00F931AE"/>
    <w:rsid w:val="00F93980"/>
    <w:rsid w:val="00F94AD4"/>
    <w:rsid w:val="00F94F16"/>
    <w:rsid w:val="00F95183"/>
    <w:rsid w:val="00F959CE"/>
    <w:rsid w:val="00F96CC3"/>
    <w:rsid w:val="00FA090E"/>
    <w:rsid w:val="00FA0C3D"/>
    <w:rsid w:val="00FA1528"/>
    <w:rsid w:val="00FA22E8"/>
    <w:rsid w:val="00FA7D34"/>
    <w:rsid w:val="00FB2C7F"/>
    <w:rsid w:val="00FB3E4E"/>
    <w:rsid w:val="00FB67B6"/>
    <w:rsid w:val="00FB7BB6"/>
    <w:rsid w:val="00FC24F2"/>
    <w:rsid w:val="00FC3DBD"/>
    <w:rsid w:val="00FC6DC4"/>
    <w:rsid w:val="00FD00C2"/>
    <w:rsid w:val="00FD03A9"/>
    <w:rsid w:val="00FD06F5"/>
    <w:rsid w:val="00FD199A"/>
    <w:rsid w:val="00FD19AC"/>
    <w:rsid w:val="00FD2733"/>
    <w:rsid w:val="00FD2E5F"/>
    <w:rsid w:val="00FE2175"/>
    <w:rsid w:val="00FF3B97"/>
    <w:rsid w:val="00FF5E90"/>
    <w:rsid w:val="00FF6354"/>
    <w:rsid w:val="00FF7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E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E5EAC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FC24F2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Hyperlink">
    <w:name w:val="Hyperlink"/>
    <w:uiPriority w:val="99"/>
    <w:semiHidden/>
    <w:rsid w:val="00FC24F2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locked/>
    <w:rsid w:val="00FC24F2"/>
    <w:rPr>
      <w:rFonts w:cs="Times New Roman"/>
      <w:i/>
      <w:iCs/>
    </w:rPr>
  </w:style>
  <w:style w:type="paragraph" w:styleId="BodyText">
    <w:name w:val="Body Text"/>
    <w:basedOn w:val="Normal"/>
    <w:link w:val="a0"/>
    <w:uiPriority w:val="99"/>
    <w:semiHidden/>
    <w:rsid w:val="00EC7002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link w:val="BodyText"/>
    <w:uiPriority w:val="99"/>
    <w:semiHidden/>
    <w:locked/>
    <w:rsid w:val="00EC7002"/>
    <w:rPr>
      <w:rFonts w:eastAsia="Times New Roman" w:cs="Times New Roman"/>
      <w:i/>
      <w:sz w:val="22"/>
      <w:lang w:val="ru-RU" w:eastAsia="ru-RU" w:bidi="ar-SA"/>
    </w:rPr>
  </w:style>
  <w:style w:type="paragraph" w:customStyle="1" w:styleId="ConsNormal">
    <w:name w:val="ConsNormal"/>
    <w:uiPriority w:val="99"/>
    <w:rsid w:val="00495B16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9A3CB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B1AEA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semiHidden/>
    <w:rsid w:val="005B1AEA"/>
    <w:rPr>
      <w:lang w:eastAsia="en-US"/>
    </w:rPr>
  </w:style>
  <w:style w:type="paragraph" w:customStyle="1" w:styleId="ConsPlusNormal">
    <w:name w:val="ConsPlusNormal"/>
    <w:rsid w:val="0044058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0A7FA30562CB17109D6D20EAD6AED1D8F3B424984A58B3A55973BB2AL2oEM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0FA-54AE-4490-A6E4-8857F7A3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