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A521F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CA521F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CA521F" w:rsidP="008D5FBA">
      <w:pPr>
        <w:spacing w:line="240" w:lineRule="atLeast"/>
        <w:jc w:val="center"/>
        <w:rPr>
          <w:sz w:val="28"/>
          <w:szCs w:val="28"/>
        </w:rPr>
      </w:pPr>
    </w:p>
    <w:p w:rsidR="00CA521F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09 марта 2022 года                                              с. Базарные Матаки                                                                                 </w:t>
      </w:r>
    </w:p>
    <w:p w:rsidR="00CA521F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521F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CA521F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CA521F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Акберова Ильнура Фоатовича, </w:t>
      </w:r>
      <w:r w:rsidRPr="00D56D6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56D66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D56D6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56D66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D56D6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56D66">
        <w:rPr>
          <w:sz w:val="28"/>
          <w:szCs w:val="28"/>
        </w:rPr>
        <w:t>&gt;</w:t>
      </w:r>
      <w:r w:rsidRPr="0078633A"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CA521F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CA521F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CA521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31.10.2021 г.  инспектором по ИАЗ ЦАФАП ГИБДД МВД по РТ капитаном полиции Ахметсафиным Р.Р. в порядке ч.3 ст. 28.6 КоАП РФ вынесено постановление № </w:t>
      </w:r>
      <w:r w:rsidRPr="00D56D6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56D66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Акберова И.Ф.  по ч. 3 ст. 12.9 КоАП РФ с назначением административного штрафа в размере 1000 рублей.</w:t>
      </w:r>
    </w:p>
    <w:p w:rsidR="00CA521F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20.11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CA521F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Акберов И.Ф. не явился,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его отсутствие.</w:t>
      </w:r>
    </w:p>
    <w:p w:rsidR="00CA521F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A521F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CA521F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Акберов И.Ф. в установленный срок, до 20.01.2022 г. наложенный штраф не уплатил, в связи с чем, в отношении него 10.02.2022 г. был составлен протокол об административном правонарушении по ч. 1 ст. 20.25 КоАП РФ. </w:t>
      </w:r>
    </w:p>
    <w:p w:rsidR="00CA521F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Акберова И.Ф.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10.02.2022 года, постановлением о привлечении к административной ответственности от 31.10.2021  за № </w:t>
      </w:r>
      <w:r w:rsidRPr="00D56D6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56D66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CA521F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Акберова И.Ф. нашла свое подтверждение.</w:t>
      </w:r>
    </w:p>
    <w:p w:rsidR="00CA521F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Акберова И.Ф.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CA521F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CA521F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CA521F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CA521F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Акберову И.Ф. административного наказания в виде  штрафа.</w:t>
      </w:r>
    </w:p>
    <w:p w:rsidR="00CA521F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CA521F" w:rsidP="009E256E">
      <w:pPr>
        <w:spacing w:line="240" w:lineRule="atLeast"/>
        <w:jc w:val="center"/>
        <w:rPr>
          <w:sz w:val="28"/>
          <w:szCs w:val="28"/>
        </w:rPr>
      </w:pPr>
    </w:p>
    <w:p w:rsidR="00CA521F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CA521F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Акберова Ильнура Фоатовича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20</w:t>
      </w:r>
      <w:r w:rsidRPr="00E17BF3">
        <w:rPr>
          <w:sz w:val="28"/>
          <w:szCs w:val="28"/>
        </w:rPr>
        <w:t>00 (</w:t>
      </w:r>
      <w:r>
        <w:rPr>
          <w:sz w:val="28"/>
          <w:szCs w:val="28"/>
        </w:rPr>
        <w:t>две</w:t>
      </w:r>
      <w:r w:rsidRPr="00E17BF3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E17BF3">
        <w:rPr>
          <w:sz w:val="28"/>
          <w:szCs w:val="28"/>
        </w:rPr>
        <w:t>) рублей.</w:t>
      </w:r>
    </w:p>
    <w:p w:rsidR="00CA521F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D56D66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D56D66">
        <w:rPr>
          <w:sz w:val="28"/>
          <w:szCs w:val="28"/>
        </w:rPr>
        <w:t>&gt;</w:t>
      </w:r>
    </w:p>
    <w:p w:rsidR="00CA521F" w:rsidP="009E25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CA521F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CA521F" w:rsidP="009E256E">
      <w:pPr>
        <w:spacing w:line="240" w:lineRule="atLeast"/>
        <w:jc w:val="both"/>
        <w:rPr>
          <w:sz w:val="28"/>
          <w:szCs w:val="28"/>
        </w:rPr>
      </w:pPr>
    </w:p>
    <w:p w:rsidR="00CA521F" w:rsidP="009E256E">
      <w:pPr>
        <w:spacing w:line="240" w:lineRule="atLeast"/>
        <w:jc w:val="center"/>
        <w:rPr>
          <w:sz w:val="28"/>
          <w:szCs w:val="28"/>
        </w:rPr>
      </w:pPr>
    </w:p>
    <w:p w:rsidR="00CA521F" w:rsidP="00D95947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Л.Р. Мулюков</w:t>
      </w:r>
    </w:p>
    <w:p w:rsidR="00CA521F" w:rsidP="00B30328">
      <w:pPr>
        <w:ind w:firstLine="709"/>
        <w:jc w:val="center"/>
        <w:rPr>
          <w:sz w:val="20"/>
          <w:szCs w:val="20"/>
        </w:rPr>
      </w:pPr>
    </w:p>
    <w:p w:rsidR="00CA521F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21F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CA521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675BB"/>
    <w:rsid w:val="00072BC7"/>
    <w:rsid w:val="000768B7"/>
    <w:rsid w:val="00082A4B"/>
    <w:rsid w:val="0009004C"/>
    <w:rsid w:val="00093DA4"/>
    <w:rsid w:val="00095C15"/>
    <w:rsid w:val="000B4EAD"/>
    <w:rsid w:val="000B6357"/>
    <w:rsid w:val="000B7E3E"/>
    <w:rsid w:val="000C4D61"/>
    <w:rsid w:val="000D6DC0"/>
    <w:rsid w:val="000E0D3B"/>
    <w:rsid w:val="000E1A2E"/>
    <w:rsid w:val="000F0F53"/>
    <w:rsid w:val="0010351A"/>
    <w:rsid w:val="00103641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96E30"/>
    <w:rsid w:val="002A740C"/>
    <w:rsid w:val="002C4496"/>
    <w:rsid w:val="002D3C56"/>
    <w:rsid w:val="002D44CC"/>
    <w:rsid w:val="002D470F"/>
    <w:rsid w:val="002D6D7B"/>
    <w:rsid w:val="002D7C55"/>
    <w:rsid w:val="002F2188"/>
    <w:rsid w:val="003016AB"/>
    <w:rsid w:val="00302A75"/>
    <w:rsid w:val="00303726"/>
    <w:rsid w:val="003111DA"/>
    <w:rsid w:val="00311696"/>
    <w:rsid w:val="00321B28"/>
    <w:rsid w:val="0032342D"/>
    <w:rsid w:val="003262BB"/>
    <w:rsid w:val="00330200"/>
    <w:rsid w:val="00341866"/>
    <w:rsid w:val="00347B1D"/>
    <w:rsid w:val="003556E9"/>
    <w:rsid w:val="00357E9C"/>
    <w:rsid w:val="003647D8"/>
    <w:rsid w:val="003651E4"/>
    <w:rsid w:val="00373B85"/>
    <w:rsid w:val="00382E15"/>
    <w:rsid w:val="00385327"/>
    <w:rsid w:val="0039052C"/>
    <w:rsid w:val="003977FB"/>
    <w:rsid w:val="003B0479"/>
    <w:rsid w:val="003B145D"/>
    <w:rsid w:val="003B3C60"/>
    <w:rsid w:val="003C195C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3960"/>
    <w:rsid w:val="0041526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648B"/>
    <w:rsid w:val="00491C32"/>
    <w:rsid w:val="00494130"/>
    <w:rsid w:val="0049555D"/>
    <w:rsid w:val="00497274"/>
    <w:rsid w:val="004A0F88"/>
    <w:rsid w:val="004A3AD8"/>
    <w:rsid w:val="004A3C96"/>
    <w:rsid w:val="004A7251"/>
    <w:rsid w:val="004A7F63"/>
    <w:rsid w:val="004B0BCD"/>
    <w:rsid w:val="004B3825"/>
    <w:rsid w:val="004B7F29"/>
    <w:rsid w:val="004C07B6"/>
    <w:rsid w:val="004D2D38"/>
    <w:rsid w:val="004D33D6"/>
    <w:rsid w:val="004D450B"/>
    <w:rsid w:val="004D60BB"/>
    <w:rsid w:val="004E76B2"/>
    <w:rsid w:val="004F489F"/>
    <w:rsid w:val="005127B4"/>
    <w:rsid w:val="00517385"/>
    <w:rsid w:val="00521C99"/>
    <w:rsid w:val="00522BF8"/>
    <w:rsid w:val="00541EF4"/>
    <w:rsid w:val="0054484D"/>
    <w:rsid w:val="005502B7"/>
    <w:rsid w:val="00554AE4"/>
    <w:rsid w:val="005563B9"/>
    <w:rsid w:val="00562843"/>
    <w:rsid w:val="00580003"/>
    <w:rsid w:val="00580EE8"/>
    <w:rsid w:val="00581CD4"/>
    <w:rsid w:val="005A4970"/>
    <w:rsid w:val="005A7AF6"/>
    <w:rsid w:val="005B0A25"/>
    <w:rsid w:val="005B1BE4"/>
    <w:rsid w:val="005C0D8C"/>
    <w:rsid w:val="005C2D6F"/>
    <w:rsid w:val="005C7EF8"/>
    <w:rsid w:val="005E1919"/>
    <w:rsid w:val="005E390B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777B0"/>
    <w:rsid w:val="00680558"/>
    <w:rsid w:val="0068076E"/>
    <w:rsid w:val="00691DBB"/>
    <w:rsid w:val="006A0297"/>
    <w:rsid w:val="006B0826"/>
    <w:rsid w:val="006C3ACB"/>
    <w:rsid w:val="006C5705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52D0F"/>
    <w:rsid w:val="00777E36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3F84"/>
    <w:rsid w:val="007F4C99"/>
    <w:rsid w:val="007F52F4"/>
    <w:rsid w:val="007F707D"/>
    <w:rsid w:val="00801CEB"/>
    <w:rsid w:val="0083749D"/>
    <w:rsid w:val="008413B5"/>
    <w:rsid w:val="00846011"/>
    <w:rsid w:val="00851E4F"/>
    <w:rsid w:val="00892A7B"/>
    <w:rsid w:val="008959CB"/>
    <w:rsid w:val="008A5CBB"/>
    <w:rsid w:val="008A7303"/>
    <w:rsid w:val="008B49E7"/>
    <w:rsid w:val="008C006A"/>
    <w:rsid w:val="008C52AA"/>
    <w:rsid w:val="008C5347"/>
    <w:rsid w:val="008D2301"/>
    <w:rsid w:val="008D5FBA"/>
    <w:rsid w:val="008E0D9C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36FD"/>
    <w:rsid w:val="00935A62"/>
    <w:rsid w:val="00937633"/>
    <w:rsid w:val="009430D2"/>
    <w:rsid w:val="00972D49"/>
    <w:rsid w:val="00972DBA"/>
    <w:rsid w:val="009836A3"/>
    <w:rsid w:val="00985C93"/>
    <w:rsid w:val="00986CE8"/>
    <w:rsid w:val="00990AA0"/>
    <w:rsid w:val="009913EB"/>
    <w:rsid w:val="009A5558"/>
    <w:rsid w:val="009C70FC"/>
    <w:rsid w:val="009D22BD"/>
    <w:rsid w:val="009D27DE"/>
    <w:rsid w:val="009D3217"/>
    <w:rsid w:val="009D7207"/>
    <w:rsid w:val="009E256E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614C6"/>
    <w:rsid w:val="00A704EB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533A4"/>
    <w:rsid w:val="00B61F93"/>
    <w:rsid w:val="00B75224"/>
    <w:rsid w:val="00B85D17"/>
    <w:rsid w:val="00B907A4"/>
    <w:rsid w:val="00B926D9"/>
    <w:rsid w:val="00BA130A"/>
    <w:rsid w:val="00BA48E0"/>
    <w:rsid w:val="00BB061E"/>
    <w:rsid w:val="00BB1A64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B07"/>
    <w:rsid w:val="00C24E2E"/>
    <w:rsid w:val="00C25D9D"/>
    <w:rsid w:val="00C33554"/>
    <w:rsid w:val="00C33C59"/>
    <w:rsid w:val="00C3743C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521F"/>
    <w:rsid w:val="00CA7165"/>
    <w:rsid w:val="00CB0295"/>
    <w:rsid w:val="00CB0C65"/>
    <w:rsid w:val="00CB2C76"/>
    <w:rsid w:val="00CB394B"/>
    <w:rsid w:val="00CC4D66"/>
    <w:rsid w:val="00CC54F9"/>
    <w:rsid w:val="00CD6FF2"/>
    <w:rsid w:val="00CF657B"/>
    <w:rsid w:val="00D1258F"/>
    <w:rsid w:val="00D13534"/>
    <w:rsid w:val="00D14869"/>
    <w:rsid w:val="00D20BA5"/>
    <w:rsid w:val="00D369EF"/>
    <w:rsid w:val="00D45C1C"/>
    <w:rsid w:val="00D478B1"/>
    <w:rsid w:val="00D54B0B"/>
    <w:rsid w:val="00D56D66"/>
    <w:rsid w:val="00D56F3B"/>
    <w:rsid w:val="00D656D6"/>
    <w:rsid w:val="00D81B23"/>
    <w:rsid w:val="00D85C0F"/>
    <w:rsid w:val="00D95947"/>
    <w:rsid w:val="00DA0C3A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33C88"/>
    <w:rsid w:val="00E40E2F"/>
    <w:rsid w:val="00E429D2"/>
    <w:rsid w:val="00E55848"/>
    <w:rsid w:val="00E66B42"/>
    <w:rsid w:val="00E751D6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EF39B7"/>
    <w:rsid w:val="00F00A73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